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24" w:rsidRDefault="00944E24" w:rsidP="00944E24">
      <w:pPr>
        <w:ind w:right="2172"/>
        <w:rPr>
          <w:rFonts w:ascii="UD デジタル 教科書体 N-B" w:eastAsia="UD デジタル 教科書体 N-B"/>
          <w:sz w:val="56"/>
          <w:szCs w:val="56"/>
        </w:rPr>
      </w:pPr>
      <w:r>
        <w:rPr>
          <w:rFonts w:ascii="UD デジタル 教科書体 N-B" w:eastAsia="UD デジタル 教科書体 N-B" w:hint="eastAsia"/>
          <w:sz w:val="56"/>
          <w:szCs w:val="56"/>
        </w:rPr>
        <w:t>※参考様式</w:t>
      </w:r>
    </w:p>
    <w:p w:rsidR="00202390" w:rsidRPr="00B06461" w:rsidRDefault="00944E24" w:rsidP="00944E24">
      <w:pPr>
        <w:jc w:val="right"/>
        <w:rPr>
          <w:rFonts w:ascii="UD デジタル 教科書体 N-B" w:eastAsia="UD デジタル 教科書体 N-B"/>
          <w:sz w:val="56"/>
          <w:szCs w:val="56"/>
        </w:rPr>
      </w:pPr>
      <w:r>
        <w:rPr>
          <w:rFonts w:ascii="UD デジタル 教科書体 N-B" w:eastAsia="UD デジタル 教科書体 N-B" w:hint="eastAsia"/>
          <w:sz w:val="56"/>
          <w:szCs w:val="56"/>
        </w:rPr>
        <w:t>（　　冊目）</w:t>
      </w:r>
    </w:p>
    <w:p w:rsidR="00202390" w:rsidRDefault="00202390">
      <w:r w:rsidRPr="002023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34711" wp14:editId="35BA2EEB">
                <wp:simplePos x="0" y="0"/>
                <wp:positionH relativeFrom="column">
                  <wp:posOffset>3811</wp:posOffset>
                </wp:positionH>
                <wp:positionV relativeFrom="paragraph">
                  <wp:posOffset>30480</wp:posOffset>
                </wp:positionV>
                <wp:extent cx="608965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3AA" w:rsidRPr="004253FD" w:rsidRDefault="00CF4098" w:rsidP="00CF4098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読書通</w:t>
                            </w:r>
                            <w:r w:rsidR="00B06461" w:rsidRPr="004253FD">
                              <w:rPr>
                                <w:rFonts w:ascii="UD デジタル 教科書体 N-B" w:eastAsia="UD デジタル 教科書体 N-B" w:hint="eastAsia"/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帳</w:t>
                            </w:r>
                            <w:r w:rsidRPr="00CF4098">
                              <w:rPr>
                                <w:rFonts w:ascii="UD デジタル 教科書体 N-B" w:eastAsia="UD デジタル 教科書体 N-B" w:hint="eastAsia"/>
                                <w:b/>
                                <w:color w:val="4472C4" w:themeColor="accent5"/>
                                <w:w w:val="5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CF4098">
                              <w:rPr>
                                <w:rFonts w:ascii="UD デジタル 教科書体 N-B" w:eastAsia="UD デジタル 教科書体 N-B"/>
                                <w:b/>
                                <w:color w:val="4472C4" w:themeColor="accent5"/>
                                <w:w w:val="5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color w:val="4472C4" w:themeColor="accent5"/>
                                <w:w w:val="5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b/>
                                <w:color w:val="4472C4" w:themeColor="accent5"/>
                                <w:w w:val="5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以降用）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34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2.4pt;width:479.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a3RQIAAFgEAAAOAAAAZHJzL2Uyb0RvYy54bWysVM2O0zAQviPxDpbvNGnFljRquiq7KkKq&#10;dlfqoj27jtNESjzGdpuU41ZC+xC8AuLM8+RFGDtptyycEBdnPP/zfeNML5uqJDuhTQEyocNBSImQ&#10;HNJCbhL66X7xJqLEWCZTVoIUCd0LQy9nr19NaxWLEeRQpkITTCJNXKuE5taqOAgMz0XFzACUkGjM&#10;QFfM4lVvglSzGrNXZTAKw3FQg06VBi6MQe11Z6Qznz/LBLe3WWaEJWVCsTfrT+3PtTuD2ZTFG81U&#10;XvC+DfYPXVSskFj0lOqaWUa2uvgjVVVwDQYyO+BQBZBlBRd+BpxmGL6YZpUzJfwsCI5RJ5jM/0vL&#10;b3Z3mhQpckeJZBVS1B6+to/f28ef7eGJtIdv7eHQPv7AOxk6uGplYoxaKYyzzXtoXGivN6h0KDSZ&#10;rtwX5yNoR+D3J7BFYwlH5TiMJuMLNHG0DaNRFIWejuA5XGljPwioiBMSqpFNDzLbLY3Fkuh6dHHV&#10;JCyKsvSMlvI3BTo6TeB673p0km3WTd/4GtI9zqOhWxCj+KLAmktm7B3TuBHYJ265vcUjK6FOKPQS&#10;JTnoL3/TO38kCq2U1LhhCTWft0wLSsqPEil893Y0ucCV9JcommAJfW5YnxnktroCXGEkCXvzonO3&#10;5VHMNFQP+BTmriaamORYOaH2KF7ZbuvxKXExn3snXEHF7FKuFHepHWQOz/vmgWnVg26Rrxs4biKL&#10;X2Df+bpIo+Zbiwx4Yhy8HaY96ri+nq/+qbn3cX73Xs8/hNkvAAAA//8DAFBLAwQUAAYACAAAACEA&#10;BO4aitsAAAAGAQAADwAAAGRycy9kb3ducmV2LnhtbEyOQU+DQBCF7yb+h82YeLOLRLFQhsa0MfFo&#10;UZsetzACys4Sdtuiv97pSY8v7+V7X76cbK+ONPrOMcLtLAJFXLm64wbh7fXpZg7KB8O16R0Twjd5&#10;WBaXF7nJanfiDR3L0CiBsM8MQhvCkGntq5as8TM3EEv34UZrgsSx0fVoTgK3vY6jKNHWdCwPrRlo&#10;1VL1VR4swvvzqnxYv+hok/BnnOzW259yZxGvr6bHBahAU/gbw1lf1KEQp707cO1Vj5DIDuFO9KVM&#10;71PJe4Q4jeegi1z/1y9+AQAA//8DAFBLAQItABQABgAIAAAAIQC2gziS/gAAAOEBAAATAAAAAAAA&#10;AAAAAAAAAAAAAABbQ29udGVudF9UeXBlc10ueG1sUEsBAi0AFAAGAAgAAAAhADj9If/WAAAAlAEA&#10;AAsAAAAAAAAAAAAAAAAALwEAAF9yZWxzLy5yZWxzUEsBAi0AFAAGAAgAAAAhAN28drdFAgAAWAQA&#10;AA4AAAAAAAAAAAAAAAAALgIAAGRycy9lMm9Eb2MueG1sUEsBAi0AFAAGAAgAAAAhAATuGorbAAAA&#10;BgEAAA8AAAAAAAAAAAAAAAAAnwQAAGRycy9kb3ducmV2LnhtbFBLBQYAAAAABAAEAPMAAACnBQAA&#10;AAA=&#10;" filled="f" stroked="f">
                <v:textbox style="mso-fit-shape-to-text:t" inset="5.85pt,.7pt,5.85pt,.7pt">
                  <w:txbxContent>
                    <w:p w:rsidR="00CA13AA" w:rsidRPr="004253FD" w:rsidRDefault="00CF4098" w:rsidP="00CF4098">
                      <w:pPr>
                        <w:rPr>
                          <w:rFonts w:ascii="UD デジタル 教科書体 N-B" w:eastAsia="UD デジタル 教科書体 N-B" w:hint="eastAsia"/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読書通</w:t>
                      </w:r>
                      <w:r w:rsidR="00B06461" w:rsidRPr="004253FD">
                        <w:rPr>
                          <w:rFonts w:ascii="UD デジタル 教科書体 N-B" w:eastAsia="UD デジタル 教科書体 N-B" w:hint="eastAsia"/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帳</w:t>
                      </w:r>
                      <w:r w:rsidRPr="00CF4098">
                        <w:rPr>
                          <w:rFonts w:ascii="UD デジタル 教科書体 N-B" w:eastAsia="UD デジタル 教科書体 N-B" w:hint="eastAsia"/>
                          <w:b/>
                          <w:color w:val="4472C4" w:themeColor="accent5"/>
                          <w:w w:val="5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CF4098">
                        <w:rPr>
                          <w:rFonts w:ascii="UD デジタル 教科書体 N-B" w:eastAsia="UD デジタル 教科書体 N-B"/>
                          <w:b/>
                          <w:color w:val="4472C4" w:themeColor="accent5"/>
                          <w:w w:val="5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高学</w:t>
                      </w:r>
                      <w:r>
                        <w:rPr>
                          <w:rFonts w:ascii="UD デジタル 教科書体 N-B" w:eastAsia="UD デジタル 教科書体 N-B" w:hint="eastAsia"/>
                          <w:b/>
                          <w:color w:val="4472C4" w:themeColor="accent5"/>
                          <w:w w:val="5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UD デジタル 教科書体 N-B" w:eastAsia="UD デジタル 教科書体 N-B"/>
                          <w:b/>
                          <w:color w:val="4472C4" w:themeColor="accent5"/>
                          <w:w w:val="5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以降用）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202390" w:rsidRDefault="00202390"/>
    <w:p w:rsidR="007A40E9" w:rsidRDefault="007A40E9"/>
    <w:p w:rsidR="007A40E9" w:rsidRDefault="004253F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49398</wp:posOffset>
                </wp:positionV>
                <wp:extent cx="6089650" cy="184785"/>
                <wp:effectExtent l="0" t="0" r="25400" b="2476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4A8BF" id="正方形/長方形 29" o:spid="_x0000_s1026" style="position:absolute;left:0;text-align:left;margin-left:.35pt;margin-top:3.9pt;width:479.5pt;height:14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GQiQIAAEUFAAAOAAAAZHJzL2Uyb0RvYy54bWysVM1u1DAQviPxDpbvNMlqt92umq1WrYqQ&#10;qraiRT27jt1E8h9j72aX94AHoGfOiAOPQyXegrGTTatSgYTIwRl7Zr6Z+Tzjg8O1VmQlwDfWlLTY&#10;ySkRhtuqMbclfXd18mpKiQ/MVExZI0q6EZ4ezl++OGjdTIxsbVUlgCCI8bPWlbQOwc2yzPNaaOZ3&#10;rBMGldKCZgG3cJtVwFpE1yob5flu1lqoHFguvMfT405J5wlfSsHDuZReBKJKirmFtEJab+KazQ/Y&#10;7BaYqxvep8H+IQvNGoNBB6hjFhhZQvMblG44WG9l2OFWZ1bKhotUA1ZT5E+quayZE6kWJMe7gSb/&#10;/2D52eoCSFOVdLRPiWEa7+j+y939p28/vn/Ofn782kkEtUhV6/wMPS7dBfQ7j2Ksey1Bxz9WRNaJ&#10;3s1Ar1gHwvFwN5/u707wFjjqiul4bzqJoNmDtwMfXgurSRRKCnh9iVW2OvWhM92aoF/MpoufpLBR&#10;IqagzFshsSSMOEreqZnEkQKyYtgGjHNhwrhT1awS3fEkx6/PZ/BI2SXAiCwbpQbs4k/YXa69fXQV&#10;qRcH5/zvzoNHimxNGJx1Yyw8B6BC0RcgO/stSR01kaUbW23wwsF2k+AdP2mQ61PmwwUDbH28Hhzn&#10;cI6LVLYtqe0lSmoLH547j/bYkailpMVRKql/v2QgKFFvDPbqfjEex9lLm/Fkb4QbeKy5eawxS31k&#10;8ZoKfDgcT2K0D2orSrD6Gqd+EaOiihmOsUvKA2w3R6EbcXw3uFgskhnOm2Ph1Fw6HsEjq7GXrtbX&#10;DFzfcAFb9cxux47NnvRdZxs9jV0sg5VNasoHXnu+cVZT4/TvSnwMHu+T1cPrN/8FAAD//wMAUEsD&#10;BBQABgAIAAAAIQBiobQh2wAAAAUBAAAPAAAAZHJzL2Rvd25yZXYueG1sTI5PS8QwFMTvgt8hPMGb&#10;m/pv3damiworeFCx68He0ubZFJuX0qTd+u19nvQyMMww88u3i+vFjGPoPCk4XyUgkBpvOmoVvO93&#10;ZxsQIWoyuveECr4xwLY4Psp1ZvyB3nAuYyt4hEKmFdgYh0zK0Fh0Oqz8gMTZpx+djmzHVppRH3jc&#10;9fIiSdbS6Y74weoBHyw2X+XkFFQ7+/h8hdXTR3df1ZPxc7m8vCp1erLc3YKIuMS/MvziMzoUzFT7&#10;iUwQvYIb7rEyPofpdcq+VnC5TkEWufxPX/wAAAD//wMAUEsBAi0AFAAGAAgAAAAhALaDOJL+AAAA&#10;4QEAABMAAAAAAAAAAAAAAAAAAAAAAFtDb250ZW50X1R5cGVzXS54bWxQSwECLQAUAAYACAAAACEA&#10;OP0h/9YAAACUAQAACwAAAAAAAAAAAAAAAAAvAQAAX3JlbHMvLnJlbHNQSwECLQAUAAYACAAAACEA&#10;SBSBkIkCAABFBQAADgAAAAAAAAAAAAAAAAAuAgAAZHJzL2Uyb0RvYy54bWxQSwECLQAUAAYACAAA&#10;ACEAYqG0IdsAAAAFAQAADwAAAAAAAAAAAAAAAADjBAAAZHJzL2Rvd25yZXYueG1sUEsFBgAAAAAE&#10;AAQA8wAAAOsFAAAAAA==&#10;" fillcolor="#ffc000 [3207]" strokecolor="#7f5f00 [1607]" strokeweight="1pt"/>
            </w:pict>
          </mc:Fallback>
        </mc:AlternateContent>
      </w:r>
    </w:p>
    <w:p w:rsidR="007A40E9" w:rsidRDefault="0009715B">
      <w:r w:rsidRPr="007A40E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34546</wp:posOffset>
            </wp:positionV>
            <wp:extent cx="1588135" cy="1108710"/>
            <wp:effectExtent l="0" t="0" r="0" b="0"/>
            <wp:wrapNone/>
            <wp:docPr id="4" name="図 4" descr="N:\03社会教育・読書推進G\02_読書推進\新しいフォルダー\わんパグ\絵本（読書）\illust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03社会教育・読書推進G\02_読書推進\新しいフォルダー\わんパグ\絵本（読書）\illust4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0E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1753396</wp:posOffset>
            </wp:positionH>
            <wp:positionV relativeFrom="paragraph">
              <wp:posOffset>2644</wp:posOffset>
            </wp:positionV>
            <wp:extent cx="2748915" cy="2748915"/>
            <wp:effectExtent l="0" t="0" r="0" b="0"/>
            <wp:wrapNone/>
            <wp:docPr id="3" name="図 3" descr="N:\03社会教育・読書推進G\02_読書推進\新しいフォルダー\カット集\カット集\15_建築物\05　建物\15BUI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3社会教育・読書推進G\02_読書推進\新しいフォルダー\カット集\カット集\15_建築物\05　建物\15BUI0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0E9" w:rsidRDefault="007A40E9"/>
    <w:p w:rsidR="007A40E9" w:rsidRDefault="007A40E9"/>
    <w:p w:rsidR="007A40E9" w:rsidRDefault="0009715B">
      <w:r w:rsidRPr="007A40E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372110</wp:posOffset>
            </wp:positionV>
            <wp:extent cx="1657350" cy="1485900"/>
            <wp:effectExtent l="0" t="0" r="0" b="0"/>
            <wp:wrapNone/>
            <wp:docPr id="5" name="図 5" descr="N:\03社会教育・読書推進G\02_読書推進\新しいフォルダー\わんパグ\絵本（読書）\illust3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03社会教育・読書推進G\02_読書推進\新しいフォルダー\わんパグ\絵本（読書）\illust35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0E9" w:rsidRDefault="007A40E9"/>
    <w:p w:rsidR="007A40E9" w:rsidRDefault="007A40E9"/>
    <w:p w:rsidR="007A40E9" w:rsidRDefault="007A40E9"/>
    <w:p w:rsidR="00202390" w:rsidRDefault="00202390"/>
    <w:p w:rsidR="00202390" w:rsidRDefault="00E75B06">
      <w:r w:rsidRPr="00944E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A3F41A" wp14:editId="15D88D3F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127750" cy="2466975"/>
                <wp:effectExtent l="0" t="0" r="254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2466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24" w:rsidRPr="00E75B06" w:rsidRDefault="00944E24" w:rsidP="00944E24">
                            <w:pPr>
                              <w:spacing w:line="340" w:lineRule="exac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保護者、学校、図書館の皆様へ</w:t>
                            </w:r>
                          </w:p>
                          <w:p w:rsidR="006607DA" w:rsidRPr="00E75B06" w:rsidRDefault="00944E24" w:rsidP="00944E24">
                            <w:pPr>
                              <w:spacing w:line="340" w:lineRule="exact"/>
                              <w:rPr>
                                <w:rFonts w:ascii="UD デジタル 教科書体 N-B" w:eastAsia="UD デジタル 教科書体 N-B"/>
                                <w:w w:val="90"/>
                                <w:sz w:val="32"/>
                              </w:rPr>
                            </w:pP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 xml:space="preserve">　</w:t>
                            </w:r>
                            <w:r w:rsidR="004C0C56"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この通帳は</w:t>
                            </w: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子どもたちの読書に対する興味・関心を高め、読書習慣の定着を目的に</w:t>
                            </w:r>
                            <w:r w:rsidR="00BA71A3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参考様式として作成したものです。原版のまま使用することも</w:t>
                            </w:r>
                            <w:r w:rsidR="00BA71A3"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できますし</w:t>
                            </w: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、それぞれの実態に応じて、学校名や取組名、項目</w:t>
                            </w:r>
                            <w:r w:rsidR="006607DA"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等</w:t>
                            </w: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を追加したり、表紙の色</w:t>
                            </w:r>
                            <w:r w:rsidR="004C0C56"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や</w:t>
                            </w:r>
                            <w:r w:rsidR="004C0C56" w:rsidRPr="00E75B06"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イラスト等</w:t>
                            </w:r>
                            <w:r w:rsidR="00BA71A3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を変えたり</w:t>
                            </w: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してお使い</w:t>
                            </w:r>
                            <w:r w:rsidR="00BA71A3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いただく</w:t>
                            </w:r>
                            <w:r w:rsidR="00BA71A3"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こともできます</w:t>
                            </w:r>
                            <w:r w:rsidR="006607DA" w:rsidRPr="00E75B06"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。</w:t>
                            </w:r>
                            <w:r w:rsidR="00E75B06" w:rsidRPr="00E75B06">
                              <w:rPr>
                                <w:rFonts w:hint="eastAsia"/>
                                <w:w w:val="90"/>
                                <w:sz w:val="24"/>
                              </w:rPr>
                              <w:t>（例：通帳終了ごとに表紙の色を金・銀・銅など</w:t>
                            </w:r>
                            <w:r w:rsidR="00E75B06" w:rsidRPr="00E75B06">
                              <w:rPr>
                                <w:w w:val="90"/>
                                <w:sz w:val="24"/>
                              </w:rPr>
                              <w:t>色を</w:t>
                            </w:r>
                            <w:r w:rsidR="00E75B06" w:rsidRPr="00E75B06">
                              <w:rPr>
                                <w:rFonts w:hint="eastAsia"/>
                                <w:w w:val="90"/>
                                <w:sz w:val="24"/>
                              </w:rPr>
                              <w:t>変えて子どもに配布</w:t>
                            </w:r>
                            <w:r w:rsidR="00E75B06" w:rsidRPr="00E75B06">
                              <w:rPr>
                                <w:w w:val="90"/>
                                <w:sz w:val="24"/>
                              </w:rPr>
                              <w:t>する</w:t>
                            </w:r>
                            <w:r w:rsidR="00E75B06">
                              <w:rPr>
                                <w:rFonts w:hint="eastAsia"/>
                                <w:w w:val="90"/>
                                <w:sz w:val="24"/>
                              </w:rPr>
                              <w:t>、感想の</w:t>
                            </w:r>
                            <w:r w:rsidR="00E75B06">
                              <w:rPr>
                                <w:w w:val="90"/>
                                <w:sz w:val="24"/>
                              </w:rPr>
                              <w:t>欄を</w:t>
                            </w:r>
                            <w:r w:rsidR="00E75B06">
                              <w:rPr>
                                <w:rFonts w:hint="eastAsia"/>
                                <w:w w:val="90"/>
                                <w:sz w:val="24"/>
                              </w:rPr>
                              <w:t>記述</w:t>
                            </w:r>
                            <w:r w:rsidR="00E75B06">
                              <w:rPr>
                                <w:w w:val="90"/>
                                <w:sz w:val="24"/>
                              </w:rPr>
                              <w:t>式から</w:t>
                            </w:r>
                            <w:r w:rsidR="00E75B06">
                              <w:rPr>
                                <w:rFonts w:hint="eastAsia"/>
                                <w:w w:val="90"/>
                                <w:sz w:val="24"/>
                              </w:rPr>
                              <w:t>マークを</w:t>
                            </w:r>
                            <w:r w:rsidR="00E75B06">
                              <w:rPr>
                                <w:w w:val="90"/>
                                <w:sz w:val="24"/>
                              </w:rPr>
                              <w:t>塗りつぶす方式に</w:t>
                            </w:r>
                            <w:r w:rsidR="00E75B06">
                              <w:rPr>
                                <w:rFonts w:hint="eastAsia"/>
                                <w:w w:val="90"/>
                                <w:sz w:val="24"/>
                              </w:rPr>
                              <w:t>修正</w:t>
                            </w:r>
                            <w:r w:rsidR="00E75B06">
                              <w:rPr>
                                <w:w w:val="90"/>
                                <w:sz w:val="24"/>
                              </w:rPr>
                              <w:t>する</w:t>
                            </w:r>
                            <w:r w:rsidR="00E75B06" w:rsidRPr="00E75B06">
                              <w:rPr>
                                <w:w w:val="90"/>
                                <w:sz w:val="24"/>
                              </w:rPr>
                              <w:t>など</w:t>
                            </w:r>
                            <w:r w:rsidR="00E75B06" w:rsidRPr="00E75B06">
                              <w:rPr>
                                <w:rFonts w:hint="eastAsia"/>
                                <w:w w:val="90"/>
                                <w:sz w:val="24"/>
                              </w:rPr>
                              <w:t>）</w:t>
                            </w:r>
                          </w:p>
                          <w:p w:rsidR="006607DA" w:rsidRDefault="006607DA" w:rsidP="006607DA">
                            <w:pPr>
                              <w:spacing w:line="340" w:lineRule="exact"/>
                              <w:ind w:firstLineChars="100" w:firstLine="263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各学校</w:t>
                            </w:r>
                            <w:r w:rsidR="00BA71A3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や</w:t>
                            </w: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市町村立</w:t>
                            </w:r>
                            <w:r w:rsidRPr="00E75B06"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図書館</w:t>
                            </w: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に</w:t>
                            </w:r>
                            <w:r w:rsidRPr="00E75B06"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おいて、すでに</w:t>
                            </w: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発行</w:t>
                            </w:r>
                            <w:r w:rsidRPr="00E75B06"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している場合は、そちらを活用いただいて</w:t>
                            </w:r>
                            <w:r w:rsidRPr="00E75B0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も</w:t>
                            </w:r>
                            <w:r w:rsidRPr="00E75B06"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構いません。</w:t>
                            </w:r>
                          </w:p>
                          <w:p w:rsidR="00E75B06" w:rsidRPr="00E75B06" w:rsidRDefault="00E75B06" w:rsidP="006607DA">
                            <w:pPr>
                              <w:spacing w:line="340" w:lineRule="exact"/>
                              <w:ind w:firstLineChars="100" w:firstLine="263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両面（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長辺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とじ）で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印刷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して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ご使用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く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ださい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3F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8.8pt;width:482.5pt;height:194.25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GXjwIAADwFAAAOAAAAZHJzL2Uyb0RvYy54bWysVMFu2zAMvQ/YPwi6r06MNFmDOkXWosOA&#10;oi2WDj0rstQYk0VNUmJnxwYo9hH7hWHnfY9/ZJQcu0VX7DDsYlMkHyk+kjo+qUtFNsK6AnRGhwcD&#10;SoTmkBf6LqOfbs7fvKXEeaZzpkCLjG6Foyez16+OKzMVKaxA5cISDKLdtDIZXXlvpkni+EqUzB2A&#10;ERqNEmzJPB7tXZJbVmH0UiXpYDBOKrC5scCFc6g9a410FuNLKbi/ktIJT1RG8W4+fm38LsM3mR2z&#10;6Z1lZlXw/TXYP9yiZIXGpH2oM+YZWdvij1BlwS04kP6AQ5mAlAUXsQasZjh4Vs1ixYyItSA5zvQ0&#10;uf8Xll9uri0p8oymlGhWYoua3UNz/6O5/9XsvpFm973Z7Zr7n3gmaaCrMm6KqIVBnK/fQY1t7/QO&#10;lYGFWtoy/LE+gnYkftuTLWpPOCrHw3QyOUQTR1s6Go+PJochTvIIN9b59wJKEoSMWuxmJJltLpxv&#10;XTuXkE3poAv3a+8RJb9VojV+FBILxcxpDBJHTJwqSzYMhyP/HKvA7EqjZ4DIQqkeNHwJpHwH2vsG&#10;mIhj1wMHLwEfs/XeMSNo3wPLQoP9O1i2/l3Vba2hbF8v69jVvjVLyLfYMQvtCjjDzwtk9YI5f80s&#10;zjx2AvfYX+FHKqgyCnuJkhXYry/pgz+OIlopqXCHMuq+rJkVlKgPGof0aDgahaWLh9HhJMWDfWpZ&#10;PrXodXkK2IkhvhiGRzH4e9WJ0kJ5i+s+D1nRxDTH3Bn1nXjq283G54KL+Tw64ZoZ5i/0wvAQOrAc&#10;ZuamvmXW7AfL40xeQrdtbPpsvlrfgNQwX3uQRRy+wHPL6p5/XNE4vvvnJLwBT8/R6/HRm/0GAAD/&#10;/wMAUEsDBBQABgAIAAAAIQCMvMO23gAAAAcBAAAPAAAAZHJzL2Rvd25yZXYueG1sTI/BTsMwEETv&#10;SPyDtUjcqFPSBgjZVECFhKpeKBw4uvE2iRqvo9htwt+znOC4M6OZt8Vqcp060xBazwjzWQKKuPK2&#10;5Rrh8+P15h5UiIat6TwTwjcFWJWXF4XJrR/5nc67WCsp4ZAbhCbGPtc6VA05E2a+Jxbv4AdnopxD&#10;re1gRil3nb5Nkkw707IsNKanl4aq4+7kEDYpHb/SOmzDeHhO32yy3nabNeL11fT0CCrSFP/C8Isv&#10;6FAK096f2AbVIcgjEWF5l4ES9yFbirBHWCyyOeiy0P/5yx8AAAD//wMAUEsBAi0AFAAGAAgAAAAh&#10;ALaDOJL+AAAA4QEAABMAAAAAAAAAAAAAAAAAAAAAAFtDb250ZW50X1R5cGVzXS54bWxQSwECLQAU&#10;AAYACAAAACEAOP0h/9YAAACUAQAACwAAAAAAAAAAAAAAAAAvAQAAX3JlbHMvLnJlbHNQSwECLQAU&#10;AAYACAAAACEAAcyxl48CAAA8BQAADgAAAAAAAAAAAAAAAAAuAgAAZHJzL2Uyb0RvYy54bWxQSwEC&#10;LQAUAAYACAAAACEAjLzDtt4AAAAHAQAADwAAAAAAAAAAAAAAAADpBAAAZHJzL2Rvd25yZXYueG1s&#10;UEsFBgAAAAAEAAQA8wAAAPQFAAAAAA==&#10;" fillcolor="white [3201]" strokecolor="black [3200]" strokeweight="1pt">
                <v:textbox>
                  <w:txbxContent>
                    <w:p w:rsidR="00944E24" w:rsidRPr="00E75B06" w:rsidRDefault="00944E24" w:rsidP="00944E24">
                      <w:pPr>
                        <w:spacing w:line="340" w:lineRule="exac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保護者、学校、図書館の皆様へ</w:t>
                      </w:r>
                    </w:p>
                    <w:p w:rsidR="006607DA" w:rsidRPr="00E75B06" w:rsidRDefault="00944E24" w:rsidP="00944E24">
                      <w:pPr>
                        <w:spacing w:line="340" w:lineRule="exact"/>
                        <w:rPr>
                          <w:rFonts w:ascii="UD デジタル 教科書体 N-B" w:eastAsia="UD デジタル 教科書体 N-B"/>
                          <w:w w:val="90"/>
                          <w:sz w:val="32"/>
                        </w:rPr>
                      </w:pP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 xml:space="preserve">　</w:t>
                      </w:r>
                      <w:r w:rsidR="004C0C56"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この通帳は</w:t>
                      </w: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子どもたちの読書に対する興味・関心を高め、読書習慣の定着を目的に</w:t>
                      </w:r>
                      <w:r w:rsidR="00BA71A3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参考様式として作成したものです。原版のまま使用することも</w:t>
                      </w:r>
                      <w:r w:rsidR="00BA71A3">
                        <w:rPr>
                          <w:rFonts w:ascii="UD デジタル 教科書体 N-B" w:eastAsia="UD デジタル 教科書体 N-B"/>
                          <w:sz w:val="28"/>
                        </w:rPr>
                        <w:t>できますし</w:t>
                      </w: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、それぞれの実態に応じて、学校名や取組名、項目</w:t>
                      </w:r>
                      <w:r w:rsidR="006607DA"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等</w:t>
                      </w: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を追加したり、表紙の色</w:t>
                      </w:r>
                      <w:r w:rsidR="004C0C56"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や</w:t>
                      </w:r>
                      <w:r w:rsidR="004C0C56" w:rsidRPr="00E75B06">
                        <w:rPr>
                          <w:rFonts w:ascii="UD デジタル 教科書体 N-B" w:eastAsia="UD デジタル 教科書体 N-B"/>
                          <w:sz w:val="28"/>
                        </w:rPr>
                        <w:t>イラスト等</w:t>
                      </w:r>
                      <w:r w:rsidR="00BA71A3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を変えたり</w:t>
                      </w: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してお使い</w:t>
                      </w:r>
                      <w:r w:rsidR="00BA71A3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いただく</w:t>
                      </w:r>
                      <w:r w:rsidR="00BA71A3">
                        <w:rPr>
                          <w:rFonts w:ascii="UD デジタル 教科書体 N-B" w:eastAsia="UD デジタル 教科書体 N-B"/>
                          <w:sz w:val="28"/>
                        </w:rPr>
                        <w:t>こともできます</w:t>
                      </w:r>
                      <w:r w:rsidR="006607DA" w:rsidRPr="00E75B06">
                        <w:rPr>
                          <w:rFonts w:ascii="UD デジタル 教科書体 N-B" w:eastAsia="UD デジタル 教科書体 N-B"/>
                          <w:sz w:val="28"/>
                        </w:rPr>
                        <w:t>。</w:t>
                      </w:r>
                      <w:r w:rsidR="00E75B06" w:rsidRPr="00E75B06">
                        <w:rPr>
                          <w:rFonts w:hint="eastAsia"/>
                          <w:w w:val="90"/>
                          <w:sz w:val="24"/>
                        </w:rPr>
                        <w:t>（例：通帳終了ごとに表紙の色を金・銀・銅など</w:t>
                      </w:r>
                      <w:r w:rsidR="00E75B06" w:rsidRPr="00E75B06">
                        <w:rPr>
                          <w:w w:val="90"/>
                          <w:sz w:val="24"/>
                        </w:rPr>
                        <w:t>色を</w:t>
                      </w:r>
                      <w:r w:rsidR="00E75B06" w:rsidRPr="00E75B06">
                        <w:rPr>
                          <w:rFonts w:hint="eastAsia"/>
                          <w:w w:val="90"/>
                          <w:sz w:val="24"/>
                        </w:rPr>
                        <w:t>変えて子どもに配布</w:t>
                      </w:r>
                      <w:r w:rsidR="00E75B06" w:rsidRPr="00E75B06">
                        <w:rPr>
                          <w:w w:val="90"/>
                          <w:sz w:val="24"/>
                        </w:rPr>
                        <w:t>する</w:t>
                      </w:r>
                      <w:r w:rsidR="00E75B06">
                        <w:rPr>
                          <w:rFonts w:hint="eastAsia"/>
                          <w:w w:val="90"/>
                          <w:sz w:val="24"/>
                        </w:rPr>
                        <w:t>、感想の</w:t>
                      </w:r>
                      <w:r w:rsidR="00E75B06">
                        <w:rPr>
                          <w:w w:val="90"/>
                          <w:sz w:val="24"/>
                        </w:rPr>
                        <w:t>欄を</w:t>
                      </w:r>
                      <w:r w:rsidR="00E75B06">
                        <w:rPr>
                          <w:rFonts w:hint="eastAsia"/>
                          <w:w w:val="90"/>
                          <w:sz w:val="24"/>
                        </w:rPr>
                        <w:t>記述</w:t>
                      </w:r>
                      <w:r w:rsidR="00E75B06">
                        <w:rPr>
                          <w:w w:val="90"/>
                          <w:sz w:val="24"/>
                        </w:rPr>
                        <w:t>式から</w:t>
                      </w:r>
                      <w:r w:rsidR="00E75B06">
                        <w:rPr>
                          <w:rFonts w:hint="eastAsia"/>
                          <w:w w:val="90"/>
                          <w:sz w:val="24"/>
                        </w:rPr>
                        <w:t>マークを</w:t>
                      </w:r>
                      <w:r w:rsidR="00E75B06">
                        <w:rPr>
                          <w:w w:val="90"/>
                          <w:sz w:val="24"/>
                        </w:rPr>
                        <w:t>塗りつぶす方式に</w:t>
                      </w:r>
                      <w:r w:rsidR="00E75B06">
                        <w:rPr>
                          <w:rFonts w:hint="eastAsia"/>
                          <w:w w:val="90"/>
                          <w:sz w:val="24"/>
                        </w:rPr>
                        <w:t>修正</w:t>
                      </w:r>
                      <w:r w:rsidR="00E75B06">
                        <w:rPr>
                          <w:w w:val="90"/>
                          <w:sz w:val="24"/>
                        </w:rPr>
                        <w:t>する</w:t>
                      </w:r>
                      <w:r w:rsidR="00E75B06" w:rsidRPr="00E75B06">
                        <w:rPr>
                          <w:w w:val="90"/>
                          <w:sz w:val="24"/>
                        </w:rPr>
                        <w:t>など</w:t>
                      </w:r>
                      <w:r w:rsidR="00E75B06" w:rsidRPr="00E75B06">
                        <w:rPr>
                          <w:rFonts w:hint="eastAsia"/>
                          <w:w w:val="90"/>
                          <w:sz w:val="24"/>
                        </w:rPr>
                        <w:t>）</w:t>
                      </w:r>
                    </w:p>
                    <w:p w:rsidR="006607DA" w:rsidRDefault="006607DA" w:rsidP="006607DA">
                      <w:pPr>
                        <w:spacing w:line="340" w:lineRule="exact"/>
                        <w:ind w:firstLineChars="100" w:firstLine="263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各学校</w:t>
                      </w:r>
                      <w:r w:rsidR="00BA71A3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や</w:t>
                      </w: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市町村立</w:t>
                      </w:r>
                      <w:r w:rsidRPr="00E75B06">
                        <w:rPr>
                          <w:rFonts w:ascii="UD デジタル 教科書体 N-B" w:eastAsia="UD デジタル 教科書体 N-B"/>
                          <w:sz w:val="28"/>
                        </w:rPr>
                        <w:t>図書館</w:t>
                      </w: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に</w:t>
                      </w:r>
                      <w:r w:rsidRPr="00E75B06">
                        <w:rPr>
                          <w:rFonts w:ascii="UD デジタル 教科書体 N-B" w:eastAsia="UD デジタル 教科書体 N-B"/>
                          <w:sz w:val="28"/>
                        </w:rPr>
                        <w:t>おいて、すでに</w:t>
                      </w: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発行</w:t>
                      </w:r>
                      <w:r w:rsidRPr="00E75B06">
                        <w:rPr>
                          <w:rFonts w:ascii="UD デジタル 教科書体 N-B" w:eastAsia="UD デジタル 教科書体 N-B"/>
                          <w:sz w:val="28"/>
                        </w:rPr>
                        <w:t>している場合は、そちらを活用いただいて</w:t>
                      </w:r>
                      <w:r w:rsidRPr="00E75B0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も</w:t>
                      </w:r>
                      <w:r w:rsidRPr="00E75B06">
                        <w:rPr>
                          <w:rFonts w:ascii="UD デジタル 教科書体 N-B" w:eastAsia="UD デジタル 教科書体 N-B"/>
                          <w:sz w:val="28"/>
                        </w:rPr>
                        <w:t>構いません。</w:t>
                      </w:r>
                    </w:p>
                    <w:p w:rsidR="00E75B06" w:rsidRPr="00E75B06" w:rsidRDefault="00E75B06" w:rsidP="006607DA">
                      <w:pPr>
                        <w:spacing w:line="340" w:lineRule="exact"/>
                        <w:ind w:firstLineChars="100" w:firstLine="263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8"/>
                        </w:rPr>
                        <w:t>両面（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長辺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</w:rPr>
                        <w:t>とじ）で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印刷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</w:rPr>
                        <w:t>して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ご使用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</w:rPr>
                        <w:t>く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ださい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9715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B2343F" wp14:editId="5E8B4DD2">
                <wp:simplePos x="0" y="0"/>
                <wp:positionH relativeFrom="column">
                  <wp:posOffset>-9525</wp:posOffset>
                </wp:positionH>
                <wp:positionV relativeFrom="paragraph">
                  <wp:posOffset>185629</wp:posOffset>
                </wp:positionV>
                <wp:extent cx="6089650" cy="184785"/>
                <wp:effectExtent l="0" t="0" r="25400" b="2476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84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FD68D" id="正方形/長方形 30" o:spid="_x0000_s1026" style="position:absolute;left:0;text-align:left;margin-left:-.75pt;margin-top:14.6pt;width:479.5pt;height:14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/olAIAAB4FAAAOAAAAZHJzL2Uyb0RvYy54bWysVM1uEzEQviPxDpbvdDchadOomypKFYRU&#10;tZFa1PPE681a8h+2k015D3gAeuaMOPA4VOItGHs36Q89IS7emZ2fz/PNjE9Ot0qSDXdeGF3Q3kFO&#10;CdfMlEKvCvrhev5mRIkPoEuQRvOC3nJPTyevX500dsz7pjay5I5gEu3HjS1oHYIdZ5lnNVfgD4zl&#10;Go2VcQoCqm6VlQ4azK5k1s/zw6wxrrTOMO49/j1rjXSS8lcVZ+GyqjwPRBYU7xbS6dK5jGc2OYHx&#10;yoGtBeuuAf9wCwVCI+g+1RkEIGsn/kqlBHPGmyocMKMyU1WC8VQDVtPLn1VzVYPlqRYkx9s9Tf7/&#10;pWUXm4UjoizoW6RHg8Ie3X+7u//y49fPr9nvz99biaAVqWqsH2PElV24TvMoxrq3lVPxixWRbaL3&#10;dk8v3wbC8OdhPjo+HCIMQ1tvNDgaDWPS7CHaOh/ecaNIFArqsH2JVdic+9C67lwimDdSlHMhZVLc&#10;ajmTjmwAWz2fz/I8XRmzP3GTmjSI3j9CM2GAI1dJCCgqiyR4vaIE5ApnmQWXsJ9E+xdAEngNJW+h&#10;hwi8R27dU41P8sQqzsDXbUgytaOoRMB9kEIVdBQT7TJJHWF4muiOi9iMlv4oLU15i510ph1xb9lc&#10;IMg5+LAAhzON5eKehks8KmmQA9NJlNTGfXrpf/THUUMrJQ3uCPLzcQ2OUyLfaxzC495ggGlDUgbD&#10;oz4q7rFl+dii12pmsDc9fBEsS2L0D3InVs6oG1znaURFE2iG2G0nOmUW2t3FB4Hx6TS54SJZCOf6&#10;yrKYPPIU6b3e3oCz3SQFnMELs9snGD8bqNY3RmozXQdTiTRtD7xiB6OCS5h62T0Yccsf68nr4Vmb&#10;/AEAAP//AwBQSwMEFAAGAAgAAAAhAE98kjXfAAAACAEAAA8AAABkcnMvZG93bnJldi54bWxMj8FO&#10;wzAQRO9I/IO1SNxaJ0GBNsSpAKlcqIoocHfjJY6I1yF224SvZznBcXZGM2/L1eg6ccQhtJ4UpPME&#10;BFLtTUuNgrfX9WwBIkRNRneeUMGEAVbV+VmpC+NP9ILHXWwEl1AotAIbY19IGWqLToe575HY+/CD&#10;05Hl0Egz6BOXu05mSXItnW6JF6zu8cFi/bk7OAVP+fTtvjaPYxI399spje/ts10rdXkx3t2CiDjG&#10;vzD84jM6VMy09wcyQXQKZmnOSQXZMgPB/jK/4cNeQb64AlmV8v8D1Q8AAAD//wMAUEsBAi0AFAAG&#10;AAgAAAAhALaDOJL+AAAA4QEAABMAAAAAAAAAAAAAAAAAAAAAAFtDb250ZW50X1R5cGVzXS54bWxQ&#10;SwECLQAUAAYACAAAACEAOP0h/9YAAACUAQAACwAAAAAAAAAAAAAAAAAvAQAAX3JlbHMvLnJlbHNQ&#10;SwECLQAUAAYACAAAACEAPIy/6JQCAAAeBQAADgAAAAAAAAAAAAAAAAAuAgAAZHJzL2Uyb0RvYy54&#10;bWxQSwECLQAUAAYACAAAACEAT3ySNd8AAAAIAQAADwAAAAAAAAAAAAAAAADuBAAAZHJzL2Rvd25y&#10;ZXYueG1sUEsFBgAAAAAEAAQA8wAAAPoFAAAAAA==&#10;" fillcolor="#ffc000" strokecolor="#bc8c00" strokeweight="1pt"/>
            </w:pict>
          </mc:Fallback>
        </mc:AlternateContent>
      </w:r>
    </w:p>
    <w:p w:rsidR="006607E9" w:rsidRDefault="006607E9"/>
    <w:p w:rsidR="007A40E9" w:rsidRDefault="007A40E9"/>
    <w:p w:rsidR="007A40E9" w:rsidRDefault="007A40E9"/>
    <w:p w:rsidR="007A40E9" w:rsidRDefault="007A40E9"/>
    <w:p w:rsidR="007A40E9" w:rsidRDefault="007A40E9"/>
    <w:p w:rsidR="007A40E9" w:rsidRDefault="007A40E9"/>
    <w:p w:rsidR="007A40E9" w:rsidRDefault="00944E24">
      <w:r w:rsidRPr="007A40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0C198" wp14:editId="667FAC99">
                <wp:simplePos x="0" y="0"/>
                <wp:positionH relativeFrom="column">
                  <wp:posOffset>7620</wp:posOffset>
                </wp:positionH>
                <wp:positionV relativeFrom="paragraph">
                  <wp:posOffset>295275</wp:posOffset>
                </wp:positionV>
                <wp:extent cx="6123940" cy="774700"/>
                <wp:effectExtent l="38100" t="38100" r="105410" b="1206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13AA" w:rsidRDefault="00CA13AA" w:rsidP="007A40E9">
                            <w:pPr>
                              <w:ind w:firstLineChars="1300" w:firstLine="2506"/>
                            </w:pPr>
                            <w:r>
                              <w:t>学校　　　　年　　　組</w:t>
                            </w: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名前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C198" id="テキスト ボックス 6" o:spid="_x0000_s1028" type="#_x0000_t202" style="position:absolute;left:0;text-align:left;margin-left:.6pt;margin-top:23.25pt;width:482.2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kwzQIAAIEFAAAOAAAAZHJzL2Uyb0RvYy54bWysVM1uGjEQvlfqO1i+NwuEQIKyRDQRVaWo&#10;iUqqnI3Xy67qtV3bsNBjkKo+RF+h6rnPw4v0s2EJaXKqugevZ8aen+8bz/nFspJkIawrtUpp+6hF&#10;iVBcZ6WapfTT3fjNKSXOM5UxqZVI6Uo4ejF8/eq8NgPR0YWWmbAETpQb1CalhfdmkCSOF6Ji7kgb&#10;oWDMta2Yh2hnSWZZDe+VTDqtVi+ptc2M1Vw4B+3V1kiH0X+eC+5v8twJT2RKkZuPq43rNKzJ8JwN&#10;ZpaZouS7NNg/ZFGxUiHo3tUV84zMbfnMVVVyq53O/RHXVaLzvOQi1oBq2q2/qpkUzIhYC8BxZg+T&#10;+39u+YfFrSVlltIeJYpVoGiz/rZ5+Ll5+L1Zfyeb9Y/Ner15+AWZ9AJctXED3JoY3PPLt3oJ2hu9&#10;gzKgsMxtFf6oj8AO4Fd7sMXSEw5lr905PuvCxGHr97v9VmQjebxtrPPvhK5I2KTUgsyIMVtcO49M&#10;cLQ5EoI5LctsXEoZhZW7lJYsGHhHu2S6pkQy56FM6Th+IWm4eHJNKlIjteOTVoz0xBZi7X1OJeOf&#10;n3uAP6lCfBF7D3lGGOZe2EmR1WQq5/YjA9onrVPUS7IyVHZ82t4KyK0DHPBRwuQML8pLSqz296Uv&#10;YjcEGIPLF5IJaiZNwbZVd6ObR5iQeqxXN8lE6SDPJDC7ZTDs/HK6jI3Radid6mwF0pFOpNQZPi6B&#10;yTVgvWUWzwZZYxT4Gyy51ABS73aUFNp+fUkfzqObYaWkxjNMqfsyZ1aArfcKfX7W7oYe8VHonvQ7&#10;EOyhZXpoUfPqUoPxNoaO4XEbznvZbHOrq3tMjFGIChNTHLFTyr1thEsPGSbMHC5Go7jHWzXMX6uJ&#10;4cF5Q8Dd8p5Zs2tPj8b+oJsnCyqedun2bLip9GjudV7GFg5Ib3EFHUHAO4/E7GZSGCSHcjz1ODmH&#10;fwAAAP//AwBQSwMEFAAGAAgAAAAhALplakPdAAAACAEAAA8AAABkcnMvZG93bnJldi54bWxMj8FO&#10;wzAQRO9I/IO1SNyoQ0SsEuJUqIIDB1S1oJ7deBsH4nUUu2ng61lOcJyd0eybajX7Xkw4xi6QhttF&#10;BgKpCbajVsP72/PNEkRMhqzpA6GGL4ywqi8vKlPacKYtTrvUCi6hWBoNLqWhlDI2Dr2JizAgsXcM&#10;ozeJ5dhKO5ozl/te5lmmpDcd8QdnBlw7bD53J69BbdzxpfjYy+33+tVOm6c85fle6+ur+fEBRMI5&#10;/YXhF5/RoWamQziRjaJnnXNQw50qQLB9rwoF4sB3tSxA1pX8P6D+AQAA//8DAFBLAQItABQABgAI&#10;AAAAIQC2gziS/gAAAOEBAAATAAAAAAAAAAAAAAAAAAAAAABbQ29udGVudF9UeXBlc10ueG1sUEsB&#10;Ai0AFAAGAAgAAAAhADj9If/WAAAAlAEAAAsAAAAAAAAAAAAAAAAALwEAAF9yZWxzLy5yZWxzUEsB&#10;Ai0AFAAGAAgAAAAhAJDZ+TDNAgAAgQUAAA4AAAAAAAAAAAAAAAAALgIAAGRycy9lMm9Eb2MueG1s&#10;UEsBAi0AFAAGAAgAAAAhALplakPdAAAACAEAAA8AAAAAAAAAAAAAAAAAJwUAAGRycy9kb3ducmV2&#10;LnhtbFBLBQYAAAAABAAEAPMAAAAxBgAAAAA=&#10;" fillcolor="window" strokeweight=".5pt">
                <v:shadow on="t" color="black" opacity="26214f" origin="-.5,-.5" offset=".74836mm,.74836mm"/>
                <v:textbox>
                  <w:txbxContent>
                    <w:p w:rsidR="00CA13AA" w:rsidRDefault="00CA13AA" w:rsidP="007A40E9">
                      <w:pPr>
                        <w:ind w:firstLineChars="1300" w:firstLine="2506"/>
                      </w:pPr>
                      <w:r>
                        <w:t>学校　　　　年　　　組</w:t>
                      </w: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>名前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A40E9" w:rsidRDefault="007A40E9"/>
    <w:p w:rsidR="007A40E9" w:rsidRDefault="007A40E9"/>
    <w:p w:rsidR="00D270C2" w:rsidRPr="00B06461" w:rsidRDefault="00B06461" w:rsidP="00D270C2">
      <w:pPr>
        <w:jc w:val="center"/>
        <w:rPr>
          <w:rFonts w:ascii="UD デジタル 教科書体 N-B" w:eastAsia="UD デジタル 教科書体 N-B"/>
          <w:sz w:val="36"/>
        </w:rPr>
      </w:pPr>
      <w:r>
        <w:rPr>
          <mc:AlternateContent>
            <mc:Choice Requires="w16se">
              <w:rFonts w:ascii="UD デジタル 教科書体 N-B" w:eastAsia="UD デジタル 教科書体 N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</w:rPr>
        <w:lastRenderedPageBreak/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  <w:r w:rsidR="008B6859" w:rsidRPr="00B06461">
        <w:rPr>
          <w:rFonts w:ascii="UD デジタル 教科書体 N-B" w:eastAsia="UD デジタル 教科書体 N-B" w:hint="eastAsia"/>
          <w:sz w:val="36"/>
        </w:rPr>
        <w:t xml:space="preserve">　</w:t>
      </w:r>
      <w:r w:rsidR="00D270C2" w:rsidRPr="00B06461">
        <w:rPr>
          <w:rFonts w:ascii="UD デジタル 教科書体 N-B" w:eastAsia="UD デジタル 教科書体 N-B" w:hint="eastAsia"/>
          <w:sz w:val="36"/>
        </w:rPr>
        <w:t>はじめに</w:t>
      </w:r>
      <w:r w:rsidR="008B6859" w:rsidRPr="00B06461">
        <w:rPr>
          <w:rFonts w:ascii="UD デジタル 教科書体 N-B" w:eastAsia="UD デジタル 教科書体 N-B" w:hint="eastAsia"/>
          <w:sz w:val="36"/>
        </w:rPr>
        <w:t xml:space="preserve">　</w:t>
      </w:r>
      <w:r>
        <w:rPr>
          <mc:AlternateContent>
            <mc:Choice Requires="w16se">
              <w:rFonts w:ascii="UD デジタル 教科書体 N-B" w:eastAsia="UD デジタル 教科書体 N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</w:p>
    <w:p w:rsidR="00D270C2" w:rsidRDefault="00D270C2" w:rsidP="00B63AF0">
      <w:pPr>
        <w:ind w:firstLineChars="100" w:firstLine="343"/>
        <w:rPr>
          <w:sz w:val="36"/>
        </w:rPr>
      </w:pPr>
      <w:r>
        <w:rPr>
          <w:rFonts w:hint="eastAsia"/>
          <w:sz w:val="36"/>
        </w:rPr>
        <w:t>読書は、いろいろな「ことば」を学んだり、「こころ」を豊かにしたり、「自分の気持ちや考えを人に伝える力」</w:t>
      </w:r>
      <w:r w:rsidR="006F2ED7">
        <w:rPr>
          <w:rFonts w:hint="eastAsia"/>
          <w:sz w:val="36"/>
        </w:rPr>
        <w:t>や「新しいものを考えたり作り出したりする力」を</w:t>
      </w:r>
      <w:r w:rsidR="00FF16C3">
        <w:rPr>
          <w:rFonts w:hint="eastAsia"/>
          <w:sz w:val="36"/>
        </w:rPr>
        <w:t>高めてくれます</w:t>
      </w:r>
      <w:r>
        <w:rPr>
          <w:rFonts w:hint="eastAsia"/>
          <w:sz w:val="36"/>
        </w:rPr>
        <w:t>。</w:t>
      </w:r>
    </w:p>
    <w:p w:rsidR="00D270C2" w:rsidRDefault="00D270C2" w:rsidP="00B63AF0">
      <w:pPr>
        <w:ind w:firstLineChars="100" w:firstLine="343"/>
        <w:rPr>
          <w:sz w:val="36"/>
        </w:rPr>
      </w:pPr>
      <w:r>
        <w:rPr>
          <w:rFonts w:hint="eastAsia"/>
          <w:sz w:val="36"/>
        </w:rPr>
        <w:t>本を読むと、今まで知らなかったことを知ることができたり、会ったことのない人や、会えるはずのない人にも出会えたり、行ったことのない場所や知らない国、また宇宙や、過去、未来、夢の世界にだって行くことができます。</w:t>
      </w:r>
    </w:p>
    <w:p w:rsidR="00D270C2" w:rsidRDefault="00D270C2" w:rsidP="00B63AF0">
      <w:pPr>
        <w:ind w:firstLineChars="100" w:firstLine="343"/>
        <w:rPr>
          <w:sz w:val="36"/>
        </w:rPr>
      </w:pPr>
      <w:r>
        <w:rPr>
          <w:rFonts w:hint="eastAsia"/>
          <w:sz w:val="36"/>
        </w:rPr>
        <w:t>良い本との出会いは、ずっと心に残り、一生の宝物になることもあります。</w:t>
      </w:r>
    </w:p>
    <w:p w:rsidR="00B63AF0" w:rsidRPr="00B63AF0" w:rsidRDefault="004C0C56" w:rsidP="00B63AF0">
      <w:pPr>
        <w:ind w:firstLineChars="100" w:firstLine="343"/>
        <w:rPr>
          <w:sz w:val="36"/>
        </w:rPr>
      </w:pPr>
      <w:r>
        <w:rPr>
          <w:rFonts w:hint="eastAsia"/>
          <w:sz w:val="36"/>
        </w:rPr>
        <w:t>この読書通帳</w:t>
      </w:r>
      <w:r w:rsidR="00B63AF0" w:rsidRPr="00B63AF0">
        <w:rPr>
          <w:rFonts w:hint="eastAsia"/>
          <w:sz w:val="36"/>
        </w:rPr>
        <w:t>は、あなたが読んだ本を記録して残すためのものです。</w:t>
      </w:r>
    </w:p>
    <w:p w:rsidR="007A40E9" w:rsidRDefault="00B63AF0" w:rsidP="00B63AF0">
      <w:pPr>
        <w:ind w:firstLineChars="100" w:firstLine="339"/>
        <w:rPr>
          <w:spacing w:val="-2"/>
          <w:sz w:val="36"/>
        </w:rPr>
      </w:pPr>
      <w:r w:rsidRPr="00B06461">
        <w:rPr>
          <w:rFonts w:hint="eastAsia"/>
          <w:spacing w:val="-2"/>
          <w:sz w:val="36"/>
        </w:rPr>
        <w:t>いつ、どんな本を読</w:t>
      </w:r>
      <w:r w:rsidR="00BA71A3">
        <w:rPr>
          <w:rFonts w:hint="eastAsia"/>
          <w:spacing w:val="-2"/>
          <w:sz w:val="36"/>
        </w:rPr>
        <w:t>んでどのように感じたのかを記録に残すことで、前に読んだ本を思い出したり</w:t>
      </w:r>
      <w:r w:rsidRPr="00B06461">
        <w:rPr>
          <w:rFonts w:hint="eastAsia"/>
          <w:spacing w:val="-2"/>
          <w:sz w:val="36"/>
        </w:rPr>
        <w:t>、</w:t>
      </w:r>
      <w:r w:rsidR="00BA71A3">
        <w:rPr>
          <w:rFonts w:hint="eastAsia"/>
          <w:spacing w:val="-2"/>
          <w:sz w:val="36"/>
        </w:rPr>
        <w:t>自分の成長の記録として振り返ったりすることができます</w:t>
      </w:r>
      <w:r w:rsidRPr="00B06461">
        <w:rPr>
          <w:rFonts w:hint="eastAsia"/>
          <w:spacing w:val="-2"/>
          <w:sz w:val="36"/>
        </w:rPr>
        <w:t>。</w:t>
      </w:r>
    </w:p>
    <w:p w:rsidR="004253FD" w:rsidRPr="00B06461" w:rsidRDefault="004253FD" w:rsidP="00B63AF0">
      <w:pPr>
        <w:ind w:firstLineChars="100" w:firstLine="339"/>
        <w:rPr>
          <w:spacing w:val="-2"/>
          <w:sz w:val="36"/>
        </w:rPr>
      </w:pPr>
    </w:p>
    <w:p w:rsidR="00B63AF0" w:rsidRPr="00B06461" w:rsidRDefault="00B63AF0" w:rsidP="00D270C2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B06461">
        <w:rPr>
          <mc:AlternateContent>
            <mc:Choice Requires="w16se">
              <w:rFonts w:ascii="UD デジタル 教科書体 N-B" w:eastAsia="UD デジタル 教科書体 N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  <w:r w:rsidR="008B6859" w:rsidRPr="00B06461">
        <w:rPr>
          <w:rFonts w:ascii="UD デジタル 教科書体 N-B" w:eastAsia="UD デジタル 教科書体 N-B" w:hint="eastAsia"/>
          <w:sz w:val="36"/>
          <w:szCs w:val="36"/>
        </w:rPr>
        <w:t xml:space="preserve">　</w:t>
      </w:r>
      <w:r w:rsidRPr="00B06461">
        <w:rPr>
          <w:rFonts w:ascii="UD デジタル 教科書体 N-B" w:eastAsia="UD デジタル 教科書体 N-B" w:hint="eastAsia"/>
          <w:sz w:val="36"/>
          <w:szCs w:val="36"/>
        </w:rPr>
        <w:t>使い方</w:t>
      </w:r>
      <w:r w:rsidR="008B6859" w:rsidRPr="00B06461">
        <w:rPr>
          <w:rFonts w:ascii="UD デジタル 教科書体 N-B" w:eastAsia="UD デジタル 教科書体 N-B" w:hint="eastAsia"/>
          <w:sz w:val="36"/>
          <w:szCs w:val="36"/>
        </w:rPr>
        <w:t xml:space="preserve">　</w:t>
      </w:r>
      <w:r w:rsidRPr="00B06461">
        <w:rPr>
          <mc:AlternateContent>
            <mc:Choice Requires="w16se">
              <w:rFonts w:ascii="UD デジタル 教科書体 N-B" w:eastAsia="UD デジタル 教科書体 N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</w:p>
    <w:tbl>
      <w:tblPr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896"/>
        <w:gridCol w:w="2624"/>
        <w:gridCol w:w="1434"/>
        <w:gridCol w:w="3028"/>
      </w:tblGrid>
      <w:tr w:rsidR="00CF4098" w:rsidTr="00CF4098">
        <w:trPr>
          <w:trHeight w:val="760"/>
        </w:trPr>
        <w:tc>
          <w:tcPr>
            <w:tcW w:w="676" w:type="dxa"/>
            <w:shd w:val="clear" w:color="auto" w:fill="DEEAF6" w:themeFill="accent1" w:themeFillTint="33"/>
          </w:tcPr>
          <w:p w:rsidR="00CF4098" w:rsidRDefault="00CF4098" w:rsidP="00B63AF0">
            <w:pPr>
              <w:spacing w:line="360" w:lineRule="exact"/>
            </w:pPr>
          </w:p>
        </w:tc>
        <w:tc>
          <w:tcPr>
            <w:tcW w:w="1896" w:type="dxa"/>
            <w:shd w:val="clear" w:color="auto" w:fill="DEEAF6" w:themeFill="accent1" w:themeFillTint="33"/>
            <w:vAlign w:val="center"/>
          </w:tcPr>
          <w:p w:rsidR="00CF4098" w:rsidRPr="000B4358" w:rsidRDefault="00CF4098" w:rsidP="00B63AF0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0B4358">
              <w:rPr>
                <w:rFonts w:hint="eastAsia"/>
                <w:w w:val="80"/>
                <w:sz w:val="28"/>
                <w:szCs w:val="28"/>
              </w:rPr>
              <w:t>よみはじめ～</w:t>
            </w:r>
          </w:p>
          <w:p w:rsidR="00CF4098" w:rsidRPr="00B63AF0" w:rsidRDefault="00CF4098" w:rsidP="00B63AF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B4358">
              <w:rPr>
                <w:rFonts w:hint="eastAsia"/>
                <w:w w:val="80"/>
                <w:sz w:val="28"/>
                <w:szCs w:val="28"/>
              </w:rPr>
              <w:t>読み終わり</w:t>
            </w:r>
          </w:p>
        </w:tc>
        <w:tc>
          <w:tcPr>
            <w:tcW w:w="2624" w:type="dxa"/>
            <w:shd w:val="clear" w:color="auto" w:fill="DEEAF6" w:themeFill="accent1" w:themeFillTint="33"/>
            <w:vAlign w:val="center"/>
          </w:tcPr>
          <w:p w:rsidR="00CF4098" w:rsidRDefault="00CF4098" w:rsidP="00B63AF0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8B6859">
              <w:rPr>
                <w:rFonts w:hint="eastAsia"/>
                <w:w w:val="80"/>
                <w:sz w:val="28"/>
                <w:szCs w:val="28"/>
              </w:rPr>
              <w:t>本の題名／</w:t>
            </w:r>
          </w:p>
          <w:p w:rsidR="00CF4098" w:rsidRPr="008B6859" w:rsidRDefault="00CF4098" w:rsidP="00B63AF0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8B6859">
              <w:rPr>
                <w:rFonts w:hint="eastAsia"/>
                <w:w w:val="80"/>
                <w:sz w:val="28"/>
                <w:szCs w:val="28"/>
              </w:rPr>
              <w:t>作者・出版社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CF4098" w:rsidRDefault="00CF4098" w:rsidP="00B3643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分類</w:t>
            </w:r>
          </w:p>
          <w:p w:rsidR="00CF4098" w:rsidRPr="00B63AF0" w:rsidRDefault="00CF4098" w:rsidP="00B63A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3028" w:type="dxa"/>
            <w:shd w:val="clear" w:color="auto" w:fill="DEEAF6" w:themeFill="accent1" w:themeFillTint="33"/>
            <w:vAlign w:val="center"/>
          </w:tcPr>
          <w:p w:rsidR="00CF4098" w:rsidRDefault="00CF4098" w:rsidP="00B63AF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ひとこと</w:t>
            </w:r>
          </w:p>
          <w:p w:rsidR="00CF4098" w:rsidRPr="00B63AF0" w:rsidRDefault="00CF4098" w:rsidP="00B63AF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（感想）</w:t>
            </w:r>
          </w:p>
        </w:tc>
      </w:tr>
      <w:tr w:rsidR="00CF4098" w:rsidTr="00CF4098">
        <w:trPr>
          <w:trHeight w:val="1641"/>
        </w:trPr>
        <w:tc>
          <w:tcPr>
            <w:tcW w:w="676" w:type="dxa"/>
            <w:shd w:val="clear" w:color="auto" w:fill="DEEAF6" w:themeFill="accent1" w:themeFillTint="33"/>
          </w:tcPr>
          <w:p w:rsidR="00CF4098" w:rsidRPr="00B63AF0" w:rsidRDefault="00CF4098" w:rsidP="00B63AF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B7D94ED" wp14:editId="0BC7182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760095</wp:posOffset>
                      </wp:positionV>
                      <wp:extent cx="5976620" cy="1243965"/>
                      <wp:effectExtent l="0" t="304800" r="24130" b="1333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76620" cy="1243965"/>
                                <a:chOff x="348615" y="118110"/>
                                <a:chExt cx="5976620" cy="1243965"/>
                              </a:xfrm>
                            </wpg:grpSpPr>
                            <wps:wsp>
                              <wps:cNvPr id="7" name="四角形吹き出し 7"/>
                              <wps:cNvSpPr/>
                              <wps:spPr>
                                <a:xfrm>
                                  <a:off x="348615" y="156210"/>
                                  <a:ext cx="1221740" cy="1102995"/>
                                </a:xfrm>
                                <a:prstGeom prst="wedgeRectCallout">
                                  <a:avLst>
                                    <a:gd name="adj1" fmla="val 6335"/>
                                    <a:gd name="adj2" fmla="val -69353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F4098" w:rsidRPr="0009272F" w:rsidRDefault="00CF4098" w:rsidP="00B63AF0">
                                    <w:pPr>
                                      <w:spacing w:line="360" w:lineRule="exact"/>
                                      <w:jc w:val="left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9272F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読み</w:t>
                                    </w: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始</w:t>
                                    </w:r>
                                    <w:r w:rsidRPr="0009272F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めた</w:t>
                                    </w: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日</w:t>
                                    </w:r>
                                    <w:r w:rsidRPr="0009272F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と</w:t>
                                    </w: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読</w:t>
                                    </w:r>
                                    <w:r w:rsidRPr="0009272F"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み</w:t>
                                    </w: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終</w:t>
                                    </w:r>
                                    <w:r w:rsidRPr="0009272F"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えた</w:t>
                                    </w: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日</w:t>
                                    </w:r>
                                    <w:r w:rsidRPr="0009272F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を</w:t>
                                    </w: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記録</w:t>
                                    </w:r>
                                    <w:r w:rsidRPr="0009272F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四角形吹き出し 8"/>
                              <wps:cNvSpPr/>
                              <wps:spPr>
                                <a:xfrm>
                                  <a:off x="1696720" y="158115"/>
                                  <a:ext cx="1718310" cy="1108710"/>
                                </a:xfrm>
                                <a:prstGeom prst="wedgeRectCallout">
                                  <a:avLst>
                                    <a:gd name="adj1" fmla="val 8944"/>
                                    <a:gd name="adj2" fmla="val -6169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F4098" w:rsidRPr="00A57257" w:rsidRDefault="00CF4098" w:rsidP="00B63AF0">
                                    <w:pPr>
                                      <w:spacing w:line="360" w:lineRule="exact"/>
                                      <w:jc w:val="left"/>
                                      <w:rPr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A57257">
                                      <w:rPr>
                                        <w:color w:val="000000" w:themeColor="text1"/>
                                        <w:sz w:val="32"/>
                                      </w:rPr>
                                      <w:t>読</w:t>
                                    </w:r>
                                    <w:r w:rsidRPr="00A57257"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</w:rPr>
                                      <w:t>んだ</w:t>
                                    </w:r>
                                    <w:r w:rsidRPr="00A57257">
                                      <w:rPr>
                                        <w:color w:val="000000" w:themeColor="text1"/>
                                        <w:sz w:val="32"/>
                                      </w:rPr>
                                      <w:t>本の題名、書いた人などを記録します。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四角形吹き出し 10"/>
                              <wps:cNvSpPr/>
                              <wps:spPr>
                                <a:xfrm>
                                  <a:off x="3535045" y="118110"/>
                                  <a:ext cx="1593215" cy="1000125"/>
                                </a:xfrm>
                                <a:prstGeom prst="wedgeRectCallout">
                                  <a:avLst>
                                    <a:gd name="adj1" fmla="val -16796"/>
                                    <a:gd name="adj2" fmla="val -70450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F4098" w:rsidRPr="00A57257" w:rsidRDefault="00CF4098" w:rsidP="00B63AF0">
                                    <w:pPr>
                                      <w:spacing w:line="360" w:lineRule="exact"/>
                                      <w:jc w:val="left"/>
                                      <w:rPr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</w:rPr>
                                      <w:t>次の</w:t>
                                    </w:r>
                                    <w:r>
                                      <w:rPr>
                                        <w:color w:val="000000" w:themeColor="text1"/>
                                        <w:sz w:val="32"/>
                                      </w:rPr>
                                      <w:t>ページを参考に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</w:rPr>
                                      <w:t>読んだ本の</w:t>
                                    </w:r>
                                    <w:r>
                                      <w:rPr>
                                        <w:color w:val="000000" w:themeColor="text1"/>
                                        <w:sz w:val="32"/>
                                      </w:rPr>
                                      <w:t>分類番号を記録します。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四角形吹き出し 11"/>
                              <wps:cNvSpPr/>
                              <wps:spPr>
                                <a:xfrm>
                                  <a:off x="5222240" y="118110"/>
                                  <a:ext cx="1102995" cy="1243965"/>
                                </a:xfrm>
                                <a:prstGeom prst="wedgeRectCallout">
                                  <a:avLst>
                                    <a:gd name="adj1" fmla="val -11544"/>
                                    <a:gd name="adj2" fmla="val -7309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F4098" w:rsidRPr="00A57257" w:rsidRDefault="00CF4098" w:rsidP="00B3643C">
                                    <w:pPr>
                                      <w:spacing w:line="300" w:lineRule="exact"/>
                                      <w:jc w:val="left"/>
                                      <w:rPr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A57257"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</w:rPr>
                                      <w:t>おもしろかったところ</w:t>
                                    </w:r>
                                    <w:r w:rsidRPr="00A57257">
                                      <w:rPr>
                                        <w:color w:val="000000" w:themeColor="text1"/>
                                        <w:sz w:val="32"/>
                                      </w:rPr>
                                      <w:t>などをメモし</w:t>
                                    </w:r>
                                    <w:r w:rsidRPr="00A57257"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</w:rPr>
                                      <w:t>ましょう</w:t>
                                    </w:r>
                                    <w:r w:rsidRPr="00A57257">
                                      <w:rPr>
                                        <w:color w:val="000000" w:themeColor="text1"/>
                                        <w:sz w:val="3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D94ED" id="グループ化 12" o:spid="_x0000_s1029" style="position:absolute;left:0;text-align:left;margin-left:4.35pt;margin-top:59.85pt;width:470.6pt;height:97.95pt;z-index:251709440;mso-width-relative:margin;mso-height-relative:margin" coordorigin="3486,1181" coordsize="59766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i1UAQAAAETAAAOAAAAZHJzL2Uyb0RvYy54bWzsWE9v2zYUvw/YdyB4T2xKlmQZcYogWYIB&#10;QRssGXpmJErWQIkaSUfObm0Ou2zAsMN66G2XHXbZdcP2aQwD+xh7JCXFTYwk7VoU2OKDzL+P7/3e&#10;44+P3HmyKDm6YFIVoppisj3EiFWJSIsqn+Ivzw63xhgpTauUclGxKb5kCj/Z/fSTnaaeME/MBE+Z&#10;RCCkUpOmnuKZ1vVkMFDJjJVUbYuaVdCZCVlSDVWZD1JJG5Be8oE3HIaDRsi0liJhSkHrgevEu1Z+&#10;lrFEP8syxTTiUwy6afuV9ntuvoPdHTrJJa1nRdKqQd9Bi5IWFSzaizqgmqK5LG6JKotECiUyvZ2I&#10;ciCyrEiYtQGsIcMb1hxJMa+tLfmkyeseJoD2Bk7vLDZ5enEiUZGC7zyMKlqCj5Yvf1te/bq8+nN5&#10;9Wr13U8IegCmps4nMPpI1qf1iWwbclczli8yWZp/sAktLMCXPcBsoVECjUEchaEHfkigj3gjPw4D&#10;54JkBn4y8/zROCQBRmYAGRPSuiiZfXaPjEGnwsBo2ivW1BBY6ho79e+wO53RmlmXKINGi13UQbd6&#10;/frvX35c/fXz6offly++X337x/LFKxQ5/OyMHjw1UYDjBuTWEQhCr0Ogw5B4HolGHYZk6MWxxbC3&#10;n05qqfQREyUyhSluWJqzL2Ar7FPOxVzbQKUXx0rbiE1bt9P0K4JRVnLYABeUo9D3W+fka0MgSq6H&#10;bIWxH/jGOli9lQilbn0jXglepIcF57Zyqfa5RCAdtCqqVDQYcao0NE7xof21wt6YxivUQGSQCOIi&#10;ocASGacaimUNcauqHCPKc6CfREtr2xuT1a01zwDKtXWH9rdpXWPHAVUzp7CVaobRSVloYC1elFM8&#10;Xp/NK9PLLO8AvAYXE3/O0aakF+cLu9vGRpBpORfpJUSRFI6aVJ0cFrDsMaByQiW4AjwN/KqfwSfj&#10;AnAQbQmjmZDfbGo34yHMoRejBrgNQPp6TiUDoz+vYAPEZGQCSNvKKIjMjpTrPefrPdW83BfgMAgO&#10;0M4WzXjNu2ImRfkcaHjPrApdtEpgbeeOtrKvHecCkSdsb88OAwKsqT6uTuvECDfIGcDPFs+prNvQ&#10;1eCqp6LbdG2MuXC7HmtmVmJvrkVW9Jg7XFsHAAE4tD84E8Bx50h0MxP0bgfuuJ8JSBiH1jmGDAMg&#10;w3Y/9lQQkbEP/ODolAzHkSOL904F43g0cpF/BxWAtta8RyowbPhwKuhPh0cq+E9RgdmYd3GB26vm&#10;DHgQGcBBGwxHtzOjngyC2PdM5mRzKziViPdh8oItEkZxeB8dRKCrzd0e6eDt6MA67WNlBn4IgdNl&#10;BlBwWUHb6rICE9WPGcGm61qXprRburtXQd50Jw2QLhV8EA0EHvxM9nbjgtTTQHsjuHnFeu85wRak&#10;I/dnBZE/dFzxSANvRwM23/pYNPD/vCDYhwN4Z7G32fZNyDzkrNftheL65Wr3HwAAAP//AwBQSwME&#10;FAAGAAgAAAAhAHgPBTvhAAAACQEAAA8AAABkcnMvZG93bnJldi54bWxMj0FPwkAQhe8m/ofNmHiT&#10;7Yogrd0SQtQTIRFMCLehHdqG7m7TXdry7x1PepuZ9/Lme+lyNI3oqfO1sxrUJAJBNndFbUsN3/uP&#10;pwUIH9AW2DhLGm7kYZnd36WYFG6wX9TvQik4xPoENVQhtImUPq/IoJ+4lixrZ9cZDLx2pSw6HDjc&#10;NPI5iubSYG35Q4UtrSvKL7ur0fA54LCaqvd+czmvb8f9bHvYKNL68WFcvYEINIY/M/ziMzpkzHRy&#10;V1t40WhYvLKRzyrmgfX4JY5BnDRM1WwOMkvl/wbZDwAAAP//AwBQSwECLQAUAAYACAAAACEAtoM4&#10;kv4AAADhAQAAEwAAAAAAAAAAAAAAAAAAAAAAW0NvbnRlbnRfVHlwZXNdLnhtbFBLAQItABQABgAI&#10;AAAAIQA4/SH/1gAAAJQBAAALAAAAAAAAAAAAAAAAAC8BAABfcmVscy8ucmVsc1BLAQItABQABgAI&#10;AAAAIQAF6ii1UAQAAAETAAAOAAAAAAAAAAAAAAAAAC4CAABkcnMvZTJvRG9jLnhtbFBLAQItABQA&#10;BgAIAAAAIQB4DwU74QAAAAkBAAAPAAAAAAAAAAAAAAAAAKoGAABkcnMvZG93bnJldi54bWxQSwUG&#10;AAAAAAQABADzAAAAuAcAAAAA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四角形吹き出し 7" o:spid="_x0000_s1030" type="#_x0000_t61" style="position:absolute;left:3486;top:1562;width:12217;height:11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w+vwAAANoAAAAPAAAAZHJzL2Rvd25yZXYueG1sRI9Lq8Iw&#10;EIX3F/wPYQR311QXKtUooggKgvjA9dCMTbWZlCZq/fdGEFwezuPjTGaNLcWDal84VtDrJiCIM6cL&#10;zhWcjqv/EQgfkDWWjknBizzMpq2/CabaPXlPj0PIRRxhn6ICE0KVSukzQxZ911XE0bu42mKIss6l&#10;rvEZx20p+0kykBYLjgSDFS0MZbfD3Ubu1cnNYLdc7bb53hTn5WXY3KRSnXYzH4MI1IRf+NteawVD&#10;+FyJN0BO3wAAAP//AwBQSwECLQAUAAYACAAAACEA2+H2y+4AAACFAQAAEwAAAAAAAAAAAAAAAAAA&#10;AAAAW0NvbnRlbnRfVHlwZXNdLnhtbFBLAQItABQABgAIAAAAIQBa9CxbvwAAABUBAAALAAAAAAAA&#10;AAAAAAAAAB8BAABfcmVscy8ucmVsc1BLAQItABQABgAIAAAAIQCJvDw+vwAAANoAAAAPAAAAAAAA&#10;AAAAAAAAAAcCAABkcnMvZG93bnJldi54bWxQSwUGAAAAAAMAAwC3AAAA8wIAAAAA&#10;" adj="12168,-4180" fillcolor="window" strokecolor="windowText" strokeweight=".25pt">
                        <v:textbox>
                          <w:txbxContent>
                            <w:p w:rsidR="00CF4098" w:rsidRPr="0009272F" w:rsidRDefault="00CF4098" w:rsidP="00B63AF0">
                              <w:pPr>
                                <w:spacing w:line="360" w:lineRule="exact"/>
                                <w:jc w:val="left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9272F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読み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始</w:t>
                              </w:r>
                              <w:r w:rsidRPr="0009272F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めた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日</w:t>
                              </w:r>
                              <w:r w:rsidRPr="0009272F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と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読</w:t>
                              </w:r>
                              <w:r w:rsidRPr="0009272F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み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終</w:t>
                              </w:r>
                              <w:r w:rsidRPr="0009272F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えた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日</w:t>
                              </w:r>
                              <w:r w:rsidRPr="0009272F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記録</w:t>
                              </w:r>
                              <w:r w:rsidRPr="0009272F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</w:txbxContent>
                        </v:textbox>
                      </v:shape>
                      <v:shape id="四角形吹き出し 8" o:spid="_x0000_s1031" type="#_x0000_t61" style="position:absolute;left:16967;top:1581;width:17183;height:11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FzvwAAANoAAAAPAAAAZHJzL2Rvd25yZXYueG1sRE9Nb4JA&#10;EL2b9D9sxsSbLmrSGspCTBtKr1V7n7AjIOwsZbdC+fXdQ5MeX953kk2mE3caXGNZwXYTgSAurW64&#10;UnA55+sDCOeRNXaWScEPOcjSh0WCsbYjf9D95CsRQtjFqKD2vo+ldGVNBt3G9sSBu9rBoA9wqKQe&#10;cAzhppO7KHqUBhsODTX29FJT2Z6+jYIKr6+7t/HrVszzvvjM89bJp0ip1XI6PoPwNPl/8Z/7XSsI&#10;W8OVcANk+gsAAP//AwBQSwECLQAUAAYACAAAACEA2+H2y+4AAACFAQAAEwAAAAAAAAAAAAAAAAAA&#10;AAAAW0NvbnRlbnRfVHlwZXNdLnhtbFBLAQItABQABgAIAAAAIQBa9CxbvwAAABUBAAALAAAAAAAA&#10;AAAAAAAAAB8BAABfcmVscy8ucmVsc1BLAQItABQABgAIAAAAIQDlIzFzvwAAANoAAAAPAAAAAAAA&#10;AAAAAAAAAAcCAABkcnMvZG93bnJldi54bWxQSwUGAAAAAAMAAwC3AAAA8wIAAAAA&#10;" adj="12732,-2527" fillcolor="window" strokecolor="windowText" strokeweight=".25pt">
                        <v:textbox>
                          <w:txbxContent>
                            <w:p w:rsidR="00CF4098" w:rsidRPr="00A57257" w:rsidRDefault="00CF4098" w:rsidP="00B63AF0">
                              <w:pPr>
                                <w:spacing w:line="360" w:lineRule="exact"/>
                                <w:jc w:val="left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A57257">
                                <w:rPr>
                                  <w:color w:val="000000" w:themeColor="text1"/>
                                  <w:sz w:val="32"/>
                                </w:rPr>
                                <w:t>読</w:t>
                              </w:r>
                              <w:r w:rsidRPr="00A57257">
                                <w:rPr>
                                  <w:rFonts w:hint="eastAsia"/>
                                  <w:color w:val="000000" w:themeColor="text1"/>
                                  <w:sz w:val="32"/>
                                </w:rPr>
                                <w:t>んだ</w:t>
                              </w:r>
                              <w:r w:rsidRPr="00A57257">
                                <w:rPr>
                                  <w:color w:val="000000" w:themeColor="text1"/>
                                  <w:sz w:val="32"/>
                                </w:rPr>
                                <w:t>本の題名、書いた人などを記録します。</w:t>
                              </w:r>
                            </w:p>
                          </w:txbxContent>
                        </v:textbox>
                      </v:shape>
                      <v:shape id="四角形吹き出し 10" o:spid="_x0000_s1032" type="#_x0000_t61" style="position:absolute;left:35350;top:1181;width:15932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HcwwAAANsAAAAPAAAAZHJzL2Rvd25yZXYueG1sRI9Pb8Iw&#10;DMXvk/gOkSfttqbjsKFCQAgJNu228u9qNaap2jilyaD79vNh0m623vN7Py9Wo+/UjYbYBDbwkuWg&#10;iKtgG64NHPbb5xmomJAtdoHJwA9FWC0nDwssbLjzF93KVCsJ4VigAZdSX2gdK0ceYxZ6YtEuYfCY&#10;ZB1qbQe8S7jv9DTPX7XHhqXBYU8bR1VbfnsDlD7b0/5tRm153OKZHL7v1ldjnh7H9RxUojH9m/+u&#10;P6zgC738IgPo5S8AAAD//wMAUEsBAi0AFAAGAAgAAAAhANvh9svuAAAAhQEAABMAAAAAAAAAAAAA&#10;AAAAAAAAAFtDb250ZW50X1R5cGVzXS54bWxQSwECLQAUAAYACAAAACEAWvQsW78AAAAVAQAACwAA&#10;AAAAAAAAAAAAAAAfAQAAX3JlbHMvLnJlbHNQSwECLQAUAAYACAAAACEAwx0R3MMAAADbAAAADwAA&#10;AAAAAAAAAAAAAAAHAgAAZHJzL2Rvd25yZXYueG1sUEsFBgAAAAADAAMAtwAAAPcCAAAAAA==&#10;" adj="7172,-4417" fillcolor="window" strokecolor="windowText" strokeweight=".25pt">
                        <v:textbox inset="1mm,0,1mm,0">
                          <w:txbxContent>
                            <w:p w:rsidR="00CF4098" w:rsidRPr="00A57257" w:rsidRDefault="00CF4098" w:rsidP="00B63AF0">
                              <w:pPr>
                                <w:spacing w:line="360" w:lineRule="exact"/>
                                <w:jc w:val="left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</w:rPr>
                                <w:t>次の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ページを参考に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</w:rPr>
                                <w:t>読んだ本の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分類番号を記録します。</w:t>
                              </w:r>
                            </w:p>
                          </w:txbxContent>
                        </v:textbox>
                      </v:shape>
                      <v:shape id="四角形吹き出し 11" o:spid="_x0000_s1033" type="#_x0000_t61" style="position:absolute;left:52222;top:1181;width:11030;height:1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h6wwAAANsAAAAPAAAAZHJzL2Rvd25yZXYueG1sRE9La8JA&#10;EL4X/A/LCL3VjVIkpK4SBMWDiI9C8TZkp5tgdjZkt0nqr3eFQm/z8T1nsRpsLTpqfeVYwXSSgCAu&#10;nK7YKPi8bN5SED4ga6wdk4Jf8rBajl4WmGnX84m6czAihrDPUEEZQpNJ6YuSLPqJa4gj9+1aiyHC&#10;1kjdYh/DbS1nSTKXFiuODSU2tC6puJ1/rILrdb/bfpn7PnXp5pgfTH/v3nOlXsdD/gEi0BD+xX/u&#10;nY7zp/D8JR4glw8AAAD//wMAUEsBAi0AFAAGAAgAAAAhANvh9svuAAAAhQEAABMAAAAAAAAAAAAA&#10;AAAAAAAAAFtDb250ZW50X1R5cGVzXS54bWxQSwECLQAUAAYACAAAACEAWvQsW78AAAAVAQAACwAA&#10;AAAAAAAAAAAAAAAfAQAAX3JlbHMvLnJlbHNQSwECLQAUAAYACAAAACEA+MfYesMAAADbAAAADwAA&#10;AAAAAAAAAAAAAAAHAgAAZHJzL2Rvd25yZXYueG1sUEsFBgAAAAADAAMAtwAAAPcCAAAAAA==&#10;" adj="8306,-4989" fillcolor="window" strokecolor="windowText" strokeweight=".25pt">
                        <v:textbox>
                          <w:txbxContent>
                            <w:p w:rsidR="00CF4098" w:rsidRPr="00A57257" w:rsidRDefault="00CF4098" w:rsidP="00B3643C">
                              <w:pPr>
                                <w:spacing w:line="300" w:lineRule="exact"/>
                                <w:jc w:val="left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A57257">
                                <w:rPr>
                                  <w:rFonts w:hint="eastAsia"/>
                                  <w:color w:val="000000" w:themeColor="text1"/>
                                  <w:sz w:val="32"/>
                                </w:rPr>
                                <w:t>おもしろかったところ</w:t>
                              </w:r>
                              <w:r w:rsidRPr="00A57257">
                                <w:rPr>
                                  <w:color w:val="000000" w:themeColor="text1"/>
                                  <w:sz w:val="32"/>
                                </w:rPr>
                                <w:t>などをメモし</w:t>
                              </w:r>
                              <w:r w:rsidRPr="00A57257">
                                <w:rPr>
                                  <w:rFonts w:hint="eastAsia"/>
                                  <w:color w:val="000000" w:themeColor="text1"/>
                                  <w:sz w:val="32"/>
                                </w:rPr>
                                <w:t>ましょう</w:t>
                              </w:r>
                              <w:r w:rsidRPr="00A57257">
                                <w:rPr>
                                  <w:color w:val="000000" w:themeColor="text1"/>
                                  <w:sz w:val="3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63AF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896" w:type="dxa"/>
          </w:tcPr>
          <w:p w:rsidR="00CF4098" w:rsidRDefault="00CF4098" w:rsidP="000B4358">
            <w:pPr>
              <w:spacing w:line="360" w:lineRule="exact"/>
            </w:pPr>
            <w:r>
              <w:rPr>
                <w:rFonts w:hint="eastAsia"/>
              </w:rPr>
              <w:t>12／１～12／24</w:t>
            </w:r>
          </w:p>
        </w:tc>
        <w:tc>
          <w:tcPr>
            <w:tcW w:w="2624" w:type="dxa"/>
          </w:tcPr>
          <w:p w:rsidR="00CF4098" w:rsidRDefault="00CF4098" w:rsidP="00B63AF0">
            <w:pPr>
              <w:spacing w:line="360" w:lineRule="exact"/>
            </w:pPr>
            <w:r>
              <w:rPr>
                <w:rFonts w:hint="eastAsia"/>
              </w:rPr>
              <w:t>どさんこのお話</w:t>
            </w:r>
          </w:p>
          <w:p w:rsidR="00CF4098" w:rsidRDefault="00CF4098" w:rsidP="00B63AF0">
            <w:pPr>
              <w:spacing w:line="360" w:lineRule="exact"/>
            </w:pPr>
            <w:r>
              <w:rPr>
                <w:rFonts w:hint="eastAsia"/>
              </w:rPr>
              <w:t>／北海道出版社</w:t>
            </w:r>
          </w:p>
        </w:tc>
        <w:tc>
          <w:tcPr>
            <w:tcW w:w="1434" w:type="dxa"/>
          </w:tcPr>
          <w:p w:rsidR="00CF4098" w:rsidRDefault="00CF4098" w:rsidP="000B4358">
            <w:pPr>
              <w:spacing w:line="360" w:lineRule="exact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028" w:type="dxa"/>
          </w:tcPr>
          <w:p w:rsidR="00CF4098" w:rsidRDefault="00CF4098" w:rsidP="00B63AF0">
            <w:pPr>
              <w:spacing w:line="360" w:lineRule="exact"/>
            </w:pPr>
            <w:r>
              <w:rPr>
                <w:rFonts w:hint="eastAsia"/>
              </w:rPr>
              <w:t>どさんこの歴史が…</w:t>
            </w:r>
          </w:p>
        </w:tc>
      </w:tr>
    </w:tbl>
    <w:p w:rsidR="00D270C2" w:rsidRDefault="00D270C2"/>
    <w:p w:rsidR="00D270C2" w:rsidRDefault="00D270C2"/>
    <w:p w:rsidR="00D270C2" w:rsidRDefault="00D270C2"/>
    <w:p w:rsidR="00D270C2" w:rsidRDefault="00D270C2"/>
    <w:p w:rsidR="005E04C7" w:rsidRPr="00B06461" w:rsidRDefault="005E04C7" w:rsidP="005E04C7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B06461">
        <w:rPr>
          <mc:AlternateContent>
            <mc:Choice Requires="w16se">
              <w:rFonts w:ascii="UD デジタル 教科書体 N-B" w:eastAsia="UD デジタル 教科書体 N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w:lastRenderedPageBreak/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  <w:r w:rsidR="008B6859" w:rsidRPr="00B06461">
        <w:rPr>
          <w:rFonts w:ascii="UD デジタル 教科書体 N-B" w:eastAsia="UD デジタル 教科書体 N-B" w:hint="eastAsia"/>
          <w:sz w:val="36"/>
          <w:szCs w:val="36"/>
        </w:rPr>
        <w:t xml:space="preserve">　</w:t>
      </w:r>
      <w:r w:rsidRPr="00B06461">
        <w:rPr>
          <w:rFonts w:ascii="UD デジタル 教科書体 N-B" w:eastAsia="UD デジタル 教科書体 N-B" w:hint="eastAsia"/>
          <w:sz w:val="36"/>
          <w:szCs w:val="36"/>
        </w:rPr>
        <w:t>いろいろな分類の本を読みましょう</w:t>
      </w:r>
      <w:r w:rsidR="008B6859" w:rsidRPr="00B06461">
        <w:rPr>
          <w:rFonts w:ascii="UD デジタル 教科書体 N-B" w:eastAsia="UD デジタル 教科書体 N-B" w:hint="eastAsia"/>
          <w:sz w:val="36"/>
          <w:szCs w:val="36"/>
        </w:rPr>
        <w:t xml:space="preserve">　</w:t>
      </w:r>
      <w:r w:rsidRPr="00B06461">
        <w:rPr>
          <mc:AlternateContent>
            <mc:Choice Requires="w16se">
              <w:rFonts w:ascii="UD デジタル 教科書体 N-B" w:eastAsia="UD デジタル 教科書体 N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</w:p>
    <w:p w:rsidR="005E04C7" w:rsidRPr="003668A1" w:rsidRDefault="005E04C7" w:rsidP="00B06461">
      <w:pPr>
        <w:autoSpaceDE w:val="0"/>
        <w:autoSpaceDN w:val="0"/>
        <w:spacing w:line="320" w:lineRule="exact"/>
        <w:rPr>
          <w:sz w:val="28"/>
        </w:rPr>
      </w:pPr>
      <w:r>
        <w:rPr>
          <w:rFonts w:hint="eastAsia"/>
        </w:rPr>
        <w:t xml:space="preserve">　</w:t>
      </w:r>
      <w:r w:rsidR="00E45DF0">
        <w:rPr>
          <w:rFonts w:hint="eastAsia"/>
          <w:sz w:val="28"/>
        </w:rPr>
        <w:t>図書館では、たくさんの本が</w:t>
      </w:r>
      <w:r w:rsidRPr="003668A1">
        <w:rPr>
          <w:rFonts w:hint="eastAsia"/>
          <w:sz w:val="28"/>
        </w:rPr>
        <w:t>同じ内容ごとに分けられています。日本の図書館で</w:t>
      </w:r>
      <w:r w:rsidR="004C0C56">
        <w:rPr>
          <w:rFonts w:hint="eastAsia"/>
          <w:sz w:val="28"/>
        </w:rPr>
        <w:t>使われている</w:t>
      </w:r>
      <w:r w:rsidR="00E45DF0">
        <w:rPr>
          <w:rFonts w:hint="eastAsia"/>
          <w:sz w:val="28"/>
        </w:rPr>
        <w:t>本の</w:t>
      </w:r>
      <w:r w:rsidR="004C0C56">
        <w:rPr>
          <w:rFonts w:hint="eastAsia"/>
          <w:sz w:val="28"/>
        </w:rPr>
        <w:t>分け方</w:t>
      </w:r>
      <w:r w:rsidR="003668A1" w:rsidRPr="003668A1">
        <w:rPr>
          <w:rFonts w:hint="eastAsia"/>
          <w:sz w:val="28"/>
        </w:rPr>
        <w:t>を日本十進分類法</w:t>
      </w:r>
      <w:r w:rsidR="00061287">
        <w:rPr>
          <w:rFonts w:hint="eastAsia"/>
          <w:sz w:val="28"/>
        </w:rPr>
        <w:t>（NDC）</w:t>
      </w:r>
      <w:r w:rsidR="003668A1" w:rsidRPr="003668A1">
        <w:rPr>
          <w:rFonts w:hint="eastAsia"/>
          <w:sz w:val="28"/>
        </w:rPr>
        <w:t>といいます。</w:t>
      </w:r>
    </w:p>
    <w:p w:rsidR="00B63AF0" w:rsidRDefault="003668A1" w:rsidP="00B06461">
      <w:pPr>
        <w:autoSpaceDE w:val="0"/>
        <w:autoSpaceDN w:val="0"/>
        <w:spacing w:line="320" w:lineRule="exact"/>
        <w:rPr>
          <w:sz w:val="28"/>
        </w:rPr>
      </w:pPr>
      <w:r w:rsidRPr="003668A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図書館では、</w:t>
      </w:r>
      <w:r w:rsidRPr="003668A1">
        <w:rPr>
          <w:rFonts w:hint="eastAsia"/>
          <w:sz w:val="28"/>
        </w:rPr>
        <w:t>本の内容によっておおまかに10の</w:t>
      </w:r>
      <w:r>
        <w:rPr>
          <w:rFonts w:hint="eastAsia"/>
          <w:sz w:val="28"/>
        </w:rPr>
        <w:t>グループに分け、さらにそれぞれのグループを細かく分けて本を整理しています。</w:t>
      </w:r>
    </w:p>
    <w:p w:rsidR="000B4358" w:rsidRPr="000B4358" w:rsidRDefault="000B4358" w:rsidP="00B06461">
      <w:pPr>
        <w:autoSpaceDE w:val="0"/>
        <w:autoSpaceDN w:val="0"/>
        <w:spacing w:line="32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8B6859">
        <w:rPr>
          <w:rFonts w:hint="eastAsia"/>
          <w:sz w:val="28"/>
        </w:rPr>
        <w:t>表を参考に、読んだ本の分類番号を読書通帳に記録しましょう。</w:t>
      </w: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64"/>
        <w:gridCol w:w="1134"/>
        <w:gridCol w:w="3662"/>
      </w:tblGrid>
      <w:tr w:rsidR="00746614" w:rsidTr="00464E52">
        <w:trPr>
          <w:trHeight w:val="2000"/>
        </w:trPr>
        <w:tc>
          <w:tcPr>
            <w:tcW w:w="113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０</w:t>
            </w:r>
          </w:p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総記</w:t>
            </w:r>
          </w:p>
          <w:p w:rsidR="00746614" w:rsidRPr="000B4358" w:rsidRDefault="00746614" w:rsidP="000B4358">
            <w:pPr>
              <w:spacing w:line="200" w:lineRule="exact"/>
              <w:rPr>
                <w:szCs w:val="21"/>
              </w:rPr>
            </w:pPr>
            <w:r w:rsidRPr="000B4358">
              <w:rPr>
                <w:rFonts w:hint="eastAsia"/>
                <w:szCs w:val="21"/>
              </w:rPr>
              <w:t>（１～９に入らないもの）</w:t>
            </w:r>
          </w:p>
        </w:tc>
        <w:tc>
          <w:tcPr>
            <w:tcW w:w="366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総記・情報、図書館、図書、百科事典、論文集、年鑑、博物館、新聞、全集、郷土資料</w:t>
            </w:r>
          </w:p>
        </w:tc>
        <w:tc>
          <w:tcPr>
            <w:tcW w:w="113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５</w:t>
            </w:r>
          </w:p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工業</w:t>
            </w:r>
          </w:p>
        </w:tc>
        <w:tc>
          <w:tcPr>
            <w:tcW w:w="3662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工業一般、土木・環境、建築、機械、電気、船、地下資源、化学工業、製造工業、家庭・料理</w:t>
            </w:r>
          </w:p>
        </w:tc>
      </w:tr>
      <w:tr w:rsidR="00746614" w:rsidTr="00464E52">
        <w:trPr>
          <w:trHeight w:val="2000"/>
        </w:trPr>
        <w:tc>
          <w:tcPr>
            <w:tcW w:w="113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１</w:t>
            </w:r>
          </w:p>
          <w:p w:rsidR="000B4358" w:rsidRDefault="000B4358" w:rsidP="0074661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哲学</w:t>
            </w:r>
          </w:p>
          <w:p w:rsidR="00746614" w:rsidRPr="00464E52" w:rsidRDefault="000B4358" w:rsidP="00464E52">
            <w:pPr>
              <w:spacing w:line="200" w:lineRule="exact"/>
              <w:rPr>
                <w:szCs w:val="21"/>
              </w:rPr>
            </w:pPr>
            <w:r w:rsidRPr="000B4358">
              <w:rPr>
                <w:rFonts w:hint="eastAsia"/>
                <w:szCs w:val="21"/>
              </w:rPr>
              <w:t>（人生や世界の根本を明らかにしようとする学問）</w:t>
            </w:r>
          </w:p>
        </w:tc>
        <w:tc>
          <w:tcPr>
            <w:tcW w:w="366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哲学一般、哲学、東洋哲学、西洋哲学、心、道徳、宗教・神話、神道、仏教、キリスト教</w:t>
            </w:r>
          </w:p>
        </w:tc>
        <w:tc>
          <w:tcPr>
            <w:tcW w:w="113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６</w:t>
            </w:r>
          </w:p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産業</w:t>
            </w:r>
          </w:p>
        </w:tc>
        <w:tc>
          <w:tcPr>
            <w:tcW w:w="3662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産業一般、農業、園芸、蚕、畜産、林業、水産業、商業、交通、通信・放送</w:t>
            </w:r>
          </w:p>
        </w:tc>
      </w:tr>
      <w:tr w:rsidR="00746614" w:rsidTr="00464E52">
        <w:trPr>
          <w:trHeight w:val="2000"/>
        </w:trPr>
        <w:tc>
          <w:tcPr>
            <w:tcW w:w="113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２</w:t>
            </w:r>
          </w:p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歴史・地理</w:t>
            </w:r>
          </w:p>
        </w:tc>
        <w:tc>
          <w:tcPr>
            <w:tcW w:w="366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歴史、日本の歴史、アジアの歴史、ヨーロッパの歴史、アフリカの歴史、北アメリカの歴史、南アメリカの歴史、オセアニアの歴史、伝記、地理</w:t>
            </w:r>
          </w:p>
        </w:tc>
        <w:tc>
          <w:tcPr>
            <w:tcW w:w="113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７</w:t>
            </w:r>
          </w:p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芸術・スポーツ</w:t>
            </w:r>
          </w:p>
        </w:tc>
        <w:tc>
          <w:tcPr>
            <w:tcW w:w="3662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芸術、彫刻、絵画・書道、版画、写真、工芸、音楽、劇、体育スポーツ、レクリエーション</w:t>
            </w:r>
          </w:p>
        </w:tc>
      </w:tr>
      <w:tr w:rsidR="00746614" w:rsidTr="00464E52">
        <w:trPr>
          <w:trHeight w:val="2000"/>
        </w:trPr>
        <w:tc>
          <w:tcPr>
            <w:tcW w:w="113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３</w:t>
            </w:r>
          </w:p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社会</w:t>
            </w:r>
          </w:p>
        </w:tc>
        <w:tc>
          <w:tcPr>
            <w:tcW w:w="366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社会一般、政治、法律、経済、財政、統計、社会、教育、風俗・民話、国防・軍事</w:t>
            </w:r>
          </w:p>
        </w:tc>
        <w:tc>
          <w:tcPr>
            <w:tcW w:w="1134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８</w:t>
            </w:r>
          </w:p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言葉</w:t>
            </w:r>
          </w:p>
        </w:tc>
        <w:tc>
          <w:tcPr>
            <w:tcW w:w="3662" w:type="dxa"/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語学、日本語、中国語・朝鮮語、英語、ドイツ語、フランス語、スペイン語、イタリア語、ロシア語、その他の言葉</w:t>
            </w:r>
          </w:p>
        </w:tc>
      </w:tr>
      <w:tr w:rsidR="00746614" w:rsidTr="00464E52">
        <w:trPr>
          <w:trHeight w:val="2000"/>
        </w:trPr>
        <w:tc>
          <w:tcPr>
            <w:tcW w:w="1134" w:type="dxa"/>
            <w:tcBorders>
              <w:bottom w:val="single" w:sz="4" w:space="0" w:color="auto"/>
            </w:tcBorders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４</w:t>
            </w:r>
          </w:p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自然科学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自然科学、算数、物理、科学、天文・宇宙、地球・気象、生物、植物、動物、体と健康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９</w:t>
            </w:r>
          </w:p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文学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746614" w:rsidRPr="00746614" w:rsidRDefault="00746614" w:rsidP="00746614">
            <w:pPr>
              <w:spacing w:line="400" w:lineRule="exact"/>
              <w:rPr>
                <w:sz w:val="28"/>
                <w:szCs w:val="28"/>
              </w:rPr>
            </w:pPr>
            <w:r w:rsidRPr="00746614">
              <w:rPr>
                <w:rFonts w:hint="eastAsia"/>
                <w:sz w:val="28"/>
                <w:szCs w:val="28"/>
              </w:rPr>
              <w:t>文学、日本文学、アジア文学、英米文学</w:t>
            </w:r>
            <w:r w:rsidR="005B4BFE">
              <w:rPr>
                <w:rFonts w:hint="eastAsia"/>
                <w:sz w:val="28"/>
                <w:szCs w:val="28"/>
              </w:rPr>
              <w:t>、</w:t>
            </w:r>
            <w:r w:rsidRPr="00746614">
              <w:rPr>
                <w:rFonts w:hint="eastAsia"/>
                <w:sz w:val="28"/>
                <w:szCs w:val="28"/>
              </w:rPr>
              <w:t>ドイツ文学、フランス文学、スペイン文学、イタリア文学、ロシア文学、その他の国の文学</w:t>
            </w:r>
          </w:p>
        </w:tc>
      </w:tr>
    </w:tbl>
    <w:p w:rsidR="00464E52" w:rsidRPr="00464E52" w:rsidRDefault="00464E52" w:rsidP="00464E52">
      <w:pPr>
        <w:spacing w:line="360" w:lineRule="exact"/>
        <w:jc w:val="left"/>
        <w:rPr>
          <w:sz w:val="24"/>
          <w:szCs w:val="24"/>
        </w:rPr>
      </w:pPr>
      <w:r w:rsidRPr="00464E52">
        <w:rPr>
          <w:rFonts w:hint="eastAsia"/>
          <w:sz w:val="24"/>
          <w:szCs w:val="24"/>
        </w:rPr>
        <w:t>※分類番号の見方</w:t>
      </w:r>
    </w:p>
    <w:p w:rsidR="00464E52" w:rsidRPr="00464E52" w:rsidRDefault="00464E52" w:rsidP="00464E52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分類番号は、本の背ラベルの１番上の数字です。</w:t>
      </w:r>
    </w:p>
    <w:p w:rsidR="00464E52" w:rsidRPr="00464E52" w:rsidRDefault="00061287" w:rsidP="00464E52">
      <w:pPr>
        <w:spacing w:line="36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1134589</wp:posOffset>
                </wp:positionH>
                <wp:positionV relativeFrom="paragraph">
                  <wp:posOffset>80897</wp:posOffset>
                </wp:positionV>
                <wp:extent cx="3203575" cy="187960"/>
                <wp:effectExtent l="304800" t="0" r="15875" b="2159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87960"/>
                        </a:xfrm>
                        <a:prstGeom prst="wedgeRectCallout">
                          <a:avLst>
                            <a:gd name="adj1" fmla="val -58219"/>
                            <a:gd name="adj2" fmla="val 344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287" w:rsidRPr="00061287" w:rsidRDefault="00061287" w:rsidP="0006128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分類番号：日本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十進分類法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（NDC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）に基づいて表している本の内容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20" o:spid="_x0000_s1036" type="#_x0000_t61" style="position:absolute;margin-left:89.35pt;margin-top:6.35pt;width:252.25pt;height:14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JNzQIAAMAFAAAOAAAAZHJzL2Uyb0RvYy54bWysVL1u2zAQ3gv0HQjuiSzl34gcGA5SFAiS&#10;IEmRmaZIWy1FsiRtyd0yZSpQdOmQrUufoQX6NIGBPkaP1I+d1lPRhbrT3X33f8cnVSHQnBmbK5ni&#10;eLuHEZNUZbmcpPjN7dnWIUbWEZkRoSRL8YJZfDJ4+eK41H2WqKkSGTMIQKTtlzrFU+d0P4osnbKC&#10;2G2lmQQhV6YgDlgziTJDSkAvRJT0evtRqUymjaLMWvh7WgvxIOBzzqi75Nwyh0SKITYXXhPesX+j&#10;wTHpTwzR05w2YZB/iKIguQSnHdQpcQTNTP4XVJFTo6zibpuqIlKc55SFHCCbuPdHNjdTolnIBYpj&#10;dVcm+/9g6cX8yqA8S3EC5ZGkgB4tHx9/ffu8/Pl1+en70/3H5cOPp/svCORQrFLbPtjc6CvTcBZI&#10;n3nFTeG/kBOqQoEXXYFZ5RCFnztJb2fvYA8jCrL48OBoP4BGK2ttrHvFVIE8keKSZRN2DV0cESHU&#10;zIUak/m5daHYWRMxyd7GGPFCQO/mRKCtvcMkPmqau6aUrCvt7O4ete4bSAikDcDjC+lfq0SeneVC&#10;BMYPJhsJg8BPil0Vey9gt6YFnLeMfK3q6gTKLQSrUa8Zh5JDPZKQTxj2FSahlEm33+AKCdrejEME&#10;nWG8yVC4NphG15uxsASdYW+T4XOPnUXwqqTrjItcKrMJIHvXea712+zrnH36rhpXYc5CW/yfscoW&#10;MHtG1UtpNT3LoennxLorYqCTMJBwWdwlPFyoMsWqoTCaKvNh03+vD8sBUoxK2OoU2/czYhhG4rWE&#10;tfEnoCVMS4xbQs6KkYKuwixBNIEEA+NES3Kjijs4OEPvBUREUvCVYupMy4xcfV3gZFE2HAY1WHVN&#10;3Lm80dSD+7r6Mbut7ojRzaQ72JEL1W486YeJrEdrpestpRrOnOK588JVHRsGzgRQz+7QOh+0Vod3&#10;8BsAAP//AwBQSwMEFAAGAAgAAAAhAP1woRzfAAAACQEAAA8AAABkcnMvZG93bnJldi54bWxMj0FP&#10;g0AQhe8m/ofNmHizS8G0BFmaxtiY6AlsjMctOwUiO4vsFvDfO570NPPyXt58k+8W24sJR985UrBe&#10;RSCQamc6ahQc3w53KQgfNBndO0IF3+hhV1xf5TozbqYSpyo0gkvIZ1pBG8KQSenrFq32KzcgsXd2&#10;o9WB5dhIM+qZy20v4yjaSKs74gutHvCxxfqzulgFz5Xbl1+vXXLo5/N6msrjy/vHk1K3N8v+AUTA&#10;JfyF4Ref0aFgppO7kPGiZ71NtxzlJebJgU2axCBOCu7jBGSRy/8fFD8AAAD//wMAUEsBAi0AFAAG&#10;AAgAAAAhALaDOJL+AAAA4QEAABMAAAAAAAAAAAAAAAAAAAAAAFtDb250ZW50X1R5cGVzXS54bWxQ&#10;SwECLQAUAAYACAAAACEAOP0h/9YAAACUAQAACwAAAAAAAAAAAAAAAAAvAQAAX3JlbHMvLnJlbHNQ&#10;SwECLQAUAAYACAAAACEAtzviTc0CAADABQAADgAAAAAAAAAAAAAAAAAuAgAAZHJzL2Uyb0RvYy54&#10;bWxQSwECLQAUAAYACAAAACEA/XChHN8AAAAJAQAADwAAAAAAAAAAAAAAAAAnBQAAZHJzL2Rvd25y&#10;ZXYueG1sUEsFBgAAAAAEAAQA8wAAADMGAAAAAA==&#10;" adj="-1775,18250" fillcolor="white [3201]" strokecolor="black [3213]" strokeweight="1pt">
                <v:textbox inset="0,0,0,0">
                  <w:txbxContent>
                    <w:p w:rsidR="00061287" w:rsidRPr="00061287" w:rsidRDefault="00061287" w:rsidP="0006128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分類番号：日本</w:t>
                      </w:r>
                      <w:r>
                        <w:rPr>
                          <w:sz w:val="18"/>
                          <w:szCs w:val="18"/>
                        </w:rPr>
                        <w:t>十進分類法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（NDC</w:t>
                      </w:r>
                      <w:r>
                        <w:rPr>
                          <w:sz w:val="18"/>
                          <w:szCs w:val="18"/>
                        </w:rPr>
                        <w:t>）に基づいて表している本の内容</w:t>
                      </w:r>
                    </w:p>
                  </w:txbxContent>
                </v:textbox>
              </v:shape>
            </w:pict>
          </mc:Fallback>
        </mc:AlternateContent>
      </w:r>
      <w:r w:rsidRPr="00464E5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83820</wp:posOffset>
                </wp:positionV>
                <wp:extent cx="617220" cy="82867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2"/>
                            </w:tblGrid>
                            <w:tr w:rsidR="00464E52" w:rsidTr="00061287">
                              <w:trPr>
                                <w:trHeight w:val="340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464E52" w:rsidRPr="00061287" w:rsidRDefault="00061287" w:rsidP="00061287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918.6</w:t>
                                  </w:r>
                                </w:p>
                              </w:tc>
                            </w:tr>
                            <w:tr w:rsidR="00464E52" w:rsidTr="00061287">
                              <w:trPr>
                                <w:trHeight w:val="340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464E52" w:rsidRPr="00061287" w:rsidRDefault="00061287" w:rsidP="00061287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Ａ</w:t>
                                  </w:r>
                                </w:p>
                              </w:tc>
                            </w:tr>
                            <w:tr w:rsidR="00464E52" w:rsidTr="00061287">
                              <w:trPr>
                                <w:trHeight w:val="399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464E52" w:rsidRPr="00061287" w:rsidRDefault="00061287" w:rsidP="00061287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061287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464E52" w:rsidRDefault="00464E52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.85pt;margin-top:6.6pt;width:48.6pt;height:6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1LOgIAADMEAAAOAAAAZHJzL2Uyb0RvYy54bWysU82O0zAQviPxDpbvNG1Qu92o6WrpUoS0&#10;/EgLD+A4TmNhe4LtNinHVlrxELwC4szz5EUYu91ugRvCB2vG9nzzzTfj2VWnFdkI6ySYnI4GQ0qE&#10;4VBKs8rpxw/LZ1NKnGemZAqMyOlWOHo1f/pk1jaZSKEGVQpLEMS4rG1yWnvfZEnieC00cwNohMHL&#10;CqxmHl27SkrLWkTXKkmHw0nSgi0bC1w4h6c3h0s6j/hVJbh/V1VOeKJyitx83G3ci7An8xnLVpY1&#10;teRHGuwfWGgmDSY9Qd0wz8jayr+gtOQWHFR+wEEnUFWSi1gDVjMa/lHNXc0aEWtBcVxzksn9P1j+&#10;dvPeElli7y4pMUxjj/r9fb/73u9+9vuvpN9/6/f7fvcDfZIGvdrGZRh212Cg715Ah7GxdtfcAv/k&#10;iIFFzcxKXFsLbS1YiXxHITI5Cz3guABStG+gxLxs7SECdZXVQUyUhyA69m176pXoPOF4OBldpCne&#10;cLyaptPJxThmYNlDcGOdfyVAk2Dk1OIoRHC2uXU+kGHZw5OQy4GS5VIqFR27KhbKkg3DsVnGdUT/&#10;7ZkypM3p5TgdR2QDIT5OlJYex1pJjeSGYYVwlgUxXpoy2p5JdbCRiTJHdYIgB2l8V3SxMdMQG5Qr&#10;oNyiXBYOU4y/Do0a7BdKWpzgnLrPa2YFJeq1QcmfT0Je4s8de+4U5w4zHKFy6ik5mAsfv0mgbeAa&#10;W1PJKNsjkyNlnMyo5vEXhdE/9+Orx78+/wUAAP//AwBQSwMEFAAGAAgAAAAhAD+POlDgAAAACQEA&#10;AA8AAABkcnMvZG93bnJldi54bWxMj81OwzAQhO9IvIO1SFyq1qFNCYQ4FUL0BAf6I7hu4yWOGttR&#10;7Dbh7dme4La7M5r9pliNthVn6kPjnYK7WQKCXOV142oF+916+gAiRHQaW+9IwQ8FWJXXVwXm2g9u&#10;Q+dtrAWHuJCjAhNjl0sZKkMWw8x35Fj79r3FyGtfS93jwOG2lfMkuZcWG8cfDHb0Yqg6bk9WwcQc&#10;Pye7gF/r1/fNMLzFLP2wvVK3N+PzE4hIY/wzwwWf0aFkpoM/OR1Eq2CZZezk+2IO4qIv00cQBx7S&#10;RQayLOT/BuUvAAAA//8DAFBLAQItABQABgAIAAAAIQC2gziS/gAAAOEBAAATAAAAAAAAAAAAAAAA&#10;AAAAAABbQ29udGVudF9UeXBlc10ueG1sUEsBAi0AFAAGAAgAAAAhADj9If/WAAAAlAEAAAsAAAAA&#10;AAAAAAAAAAAALwEAAF9yZWxzLy5yZWxzUEsBAi0AFAAGAAgAAAAhAJS7vUs6AgAAMwQAAA4AAAAA&#10;AAAAAAAAAAAALgIAAGRycy9lMm9Eb2MueG1sUEsBAi0AFAAGAAgAAAAhAD+POlDgAAAACQEAAA8A&#10;AAAAAAAAAAAAAAAAlAQAAGRycy9kb3ducmV2LnhtbFBLBQYAAAAABAAEAPMAAAChBQAAAAA=&#10;" stroked="f">
                <v:textbox inset="1mm,1mm,1mm,1mm">
                  <w:txbxContent>
                    <w:tbl>
                      <w:tblPr>
                        <w:tblW w:w="0" w:type="auto"/>
                        <w:tblInd w:w="1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2"/>
                      </w:tblGrid>
                      <w:tr w:rsidR="00464E52" w:rsidTr="00061287">
                        <w:trPr>
                          <w:trHeight w:val="340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464E52" w:rsidRPr="00061287" w:rsidRDefault="00061287" w:rsidP="0006128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918.6</w:t>
                            </w:r>
                          </w:p>
                        </w:tc>
                      </w:tr>
                      <w:tr w:rsidR="00464E52" w:rsidTr="00061287">
                        <w:trPr>
                          <w:trHeight w:val="340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464E52" w:rsidRPr="00061287" w:rsidRDefault="00061287" w:rsidP="0006128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Ａ</w:t>
                            </w:r>
                          </w:p>
                        </w:tc>
                      </w:tr>
                      <w:tr w:rsidR="00464E52" w:rsidTr="00061287">
                        <w:trPr>
                          <w:trHeight w:val="399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464E52" w:rsidRPr="00061287" w:rsidRDefault="00061287" w:rsidP="0006128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061287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464E52" w:rsidRDefault="00464E52"/>
                  </w:txbxContent>
                </v:textbox>
              </v:shape>
            </w:pict>
          </mc:Fallback>
        </mc:AlternateContent>
      </w:r>
    </w:p>
    <w:p w:rsidR="00464E52" w:rsidRPr="00464E52" w:rsidRDefault="00061287" w:rsidP="00464E52">
      <w:pPr>
        <w:spacing w:line="36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18E23" wp14:editId="18868798">
                <wp:simplePos x="0" y="0"/>
                <wp:positionH relativeFrom="column">
                  <wp:posOffset>1134589</wp:posOffset>
                </wp:positionH>
                <wp:positionV relativeFrom="paragraph">
                  <wp:posOffset>85210</wp:posOffset>
                </wp:positionV>
                <wp:extent cx="3645056" cy="187960"/>
                <wp:effectExtent l="323850" t="0" r="12700" b="2159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056" cy="187960"/>
                        </a:xfrm>
                        <a:prstGeom prst="wedgeRectCallout">
                          <a:avLst>
                            <a:gd name="adj1" fmla="val -57950"/>
                            <a:gd name="adj2" fmla="val 3908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287" w:rsidRPr="00061287" w:rsidRDefault="00061287" w:rsidP="0006128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図書記号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題名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書いた人の頭文字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5B4BFE">
                              <w:rPr>
                                <w:sz w:val="18"/>
                                <w:szCs w:val="18"/>
                              </w:rPr>
                              <w:t>アルファベットで</w:t>
                            </w:r>
                            <w:r w:rsidR="005B4B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あらわしたもの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8E23" id="四角形吹き出し 21" o:spid="_x0000_s1038" type="#_x0000_t61" style="position:absolute;margin-left:89.35pt;margin-top:6.7pt;width:287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gkzwIAAIQFAAAOAAAAZHJzL2Uyb0RvYy54bWysVMtuEzEU3SPxD5b37UxSkqZRJ1WUKgip&#10;aita1LXj8SRGfmE7mQk7VqyQEBsW3bHhG0Dia6pIfAbXnpk0pV0hZuG59n2f+zg+qaRAK2Yd1yrD&#10;nf0UI6aozrmaZ/jN9XRvgJHzROVEaMUyvGYOn4yePzsuzZB19UKLnFkERpQblibDC+/NMEkcXTBJ&#10;3L42TAGz0FYSD1c7T3JLSrAuRdJN035SapsbqylzDl5PayYeRftFwai/KArHPBIZhth8PG08Z+FM&#10;RsdkOLfELDhtwiD/EIUkXIHTralT4glaWv7IlOTUaqcLv0+1THRRcMpiDpBNJ/0rm6sFMSzmAuA4&#10;s4XJ/T+z9Hx1aRHPM9ztYKSIhBptbm9/f/+y+fVt8/nH3YdPm48/7z58RcAHsErjhqBzZS5tc3NA&#10;hsyrwsrwh5xQFQFebwFmlUcUHg/6L3ppr48RBV5ncHjUjxVI7rWNdf4l0xIFIsMly+fsNVRxQoTQ&#10;Sx8xJqsz5yPYeRMxyd9C9IUUULsVEWivd3jUa4u7I9TdFTo4Sget+8YkBNIGEOw7LXg+5ULEy9pN&#10;hEVgHsLiKtclRoI4D48ZnsYvAAQmHqgJhUrItXuYQvtRAi1eCOKBlAZAd2qOERFzmB3qbczugbZ7&#10;5PQasNxxnMbvKcchkVPiFnXE0WoQI0PJPYyc4DLDg11toQKXxaEBgEMuodp1fQPlq1kVW6WzbYWZ&#10;ztfQP1bXg+UMnXLwewa4XBIL1YCkYTv4CzgKoQEJ3VAYLbR9/9R7kIcGBy5GJUwmoPRuSSyDrF8p&#10;aP0wxi1hW2LWEmopJxpKBP0A0UQSFKwXLVlYLW9gaYyDF2ARRcFXjX9zmfh6Q8DaoWw8jmIwrob4&#10;M3VlaDAeoAoIX1c3xJqmWz3U5ly3U0uGsavqnriXDZpKj5deF3wLco1jgziMeuyjZi2FXbJ7j1L3&#10;y3P0BwAA//8DAFBLAwQUAAYACAAAACEAiyr0ZOEAAAAJAQAADwAAAGRycy9kb3ducmV2LnhtbEyP&#10;zU7DMBCE70i8g7VI3KhDmzRtiFPxI06olWgrKm5OvE0i4nUUu214e5YT3HZ2R7Pf5KvRduKMg28d&#10;KbifRCCQKmdaqhXsd693CxA+aDK6c4QKvtHDqri+ynVm3IXe8bwNteAQ8plW0ITQZ1L6qkGr/cT1&#10;SHw7usHqwHKopRn0hcNtJ6dRNJdWt8QfGt3jc4PV1/ZkFWxeloePp2Ru1ptlfLD12/CZHEulbm/G&#10;xwcQAcfwZ4ZffEaHgplKdyLjRcc6XaRs5WEWg2BDmkx5USqIZxHIIpf/GxQ/AAAA//8DAFBLAQIt&#10;ABQABgAIAAAAIQC2gziS/gAAAOEBAAATAAAAAAAAAAAAAAAAAAAAAABbQ29udGVudF9UeXBlc10u&#10;eG1sUEsBAi0AFAAGAAgAAAAhADj9If/WAAAAlAEAAAsAAAAAAAAAAAAAAAAALwEAAF9yZWxzLy5y&#10;ZWxzUEsBAi0AFAAGAAgAAAAhAM9CmCTPAgAAhAUAAA4AAAAAAAAAAAAAAAAALgIAAGRycy9lMm9E&#10;b2MueG1sUEsBAi0AFAAGAAgAAAAhAIsq9GThAAAACQEAAA8AAAAAAAAAAAAAAAAAKQUAAGRycy9k&#10;b3ducmV2LnhtbFBLBQYAAAAABAAEAPMAAAA3BgAAAAA=&#10;" adj="-1717,19241" fillcolor="window" strokecolor="windowText" strokeweight="1pt">
                <v:textbox inset="0,0,0,0">
                  <w:txbxContent>
                    <w:p w:rsidR="00061287" w:rsidRPr="00061287" w:rsidRDefault="00061287" w:rsidP="0006128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図書記号</w:t>
                      </w:r>
                      <w:r>
                        <w:rPr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本の</w:t>
                      </w:r>
                      <w:r>
                        <w:rPr>
                          <w:sz w:val="18"/>
                          <w:szCs w:val="18"/>
                        </w:rPr>
                        <w:t>題名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や</w:t>
                      </w:r>
                      <w:r>
                        <w:rPr>
                          <w:sz w:val="18"/>
                          <w:szCs w:val="18"/>
                        </w:rPr>
                        <w:t>書いた人の頭文字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5B4BFE">
                        <w:rPr>
                          <w:sz w:val="18"/>
                          <w:szCs w:val="18"/>
                        </w:rPr>
                        <w:t>アルファベットで</w:t>
                      </w:r>
                      <w:r w:rsidR="005B4BFE">
                        <w:rPr>
                          <w:rFonts w:hint="eastAsia"/>
                          <w:sz w:val="18"/>
                          <w:szCs w:val="18"/>
                        </w:rPr>
                        <w:t>あらわしたもの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464E52" w:rsidRPr="00464E52" w:rsidRDefault="00061287" w:rsidP="00464E52">
      <w:pPr>
        <w:spacing w:line="36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D48F4" wp14:editId="14A49A50">
                <wp:simplePos x="0" y="0"/>
                <wp:positionH relativeFrom="column">
                  <wp:posOffset>1143217</wp:posOffset>
                </wp:positionH>
                <wp:positionV relativeFrom="paragraph">
                  <wp:posOffset>89523</wp:posOffset>
                </wp:positionV>
                <wp:extent cx="3513874" cy="187960"/>
                <wp:effectExtent l="323850" t="0" r="10795" b="2159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874" cy="187960"/>
                        </a:xfrm>
                        <a:prstGeom prst="wedgeRectCallout">
                          <a:avLst>
                            <a:gd name="adj1" fmla="val -57950"/>
                            <a:gd name="adj2" fmla="val 3908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287" w:rsidRDefault="00061287" w:rsidP="00061287">
                            <w:pPr>
                              <w:jc w:val="left"/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冊記号：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シリーズ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Segoe UI Symbol" w:hAnsi="Segoe UI Symbol" w:hint="eastAsia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  <w:t>（上・下巻、全集、</w:t>
                            </w:r>
                            <w:r>
                              <w:rPr>
                                <w:rFonts w:ascii="Segoe UI Symbol" w:hAnsi="Segoe UI Symbol" w:hint="eastAsia"/>
                                <w:sz w:val="18"/>
                                <w:szCs w:val="18"/>
                              </w:rPr>
                              <w:t>年刊</w:t>
                            </w:r>
                            <w:r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  <w:t>ものなど</w:t>
                            </w:r>
                            <w:r>
                              <w:rPr>
                                <w:rFonts w:ascii="Segoe UI Symbol" w:hAnsi="Segoe UI Symbol" w:hint="eastAsia"/>
                                <w:sz w:val="18"/>
                                <w:szCs w:val="18"/>
                              </w:rPr>
                              <w:t>）に</w:t>
                            </w:r>
                            <w:r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  <w:t>ついている</w:t>
                            </w:r>
                          </w:p>
                          <w:p w:rsidR="00061287" w:rsidRPr="00061287" w:rsidRDefault="00061287" w:rsidP="00061287">
                            <w:pPr>
                              <w:jc w:val="left"/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48F4" id="四角形吹き出し 22" o:spid="_x0000_s1039" type="#_x0000_t61" style="position:absolute;margin-left:90pt;margin-top:7.05pt;width:276.7pt;height:1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qs0QIAAIQFAAAOAAAAZHJzL2Uyb0RvYy54bWysVMtuEzEU3SPxD5b37UxS2qSjTqooVRBS&#10;1Va0qGvH40mM/MJ2Mgk7VqyQEBsW3bHhG0Dia6pIfAbXnpkkpV0hZuG59n2f+zg5XUqBFsw6rlWO&#10;O/spRkxRXXA1zfGbm/FeHyPniSqI0IrleMUcPh08f3ZSmYx19UyLglkERpTLKpPjmfcmSxJHZ0wS&#10;t68NU8AstZXEw9VOk8KSCqxLkXTT9CiptC2M1ZQ5B69nNRMPov2yZNRflqVjHokcQ2w+njaek3Am&#10;gxOSTS0xM06bMMg/RCEJV+B0Y+qMeILmlj8yJTm12unS71MtE12WnLKYA2TTSf/K5npGDIu5ADjO&#10;bGBy/88svVhcWcSLHHe7GCkioUbru7vf37+sf31bf/5x/+HT+uPP+w9fEfABrMq4DHSuzZVtbg7I&#10;kPmytDL8ISe0jACvNgCzpUcUHg8OOwf93guMKPA6/d7xUaxAstU21vmXTEsUiBxXrJiy11DFERFC&#10;z33EmCzOnY9gF03EpHjbwaiUAmq3IALtHfaOD9vi7ghBiluhg+O037pvTEIgbQDBvtOCF2MuRLys&#10;3EhYBOYhLK4KXWEkiPPwmONx/AJAYOKBmlCogly7vRTajxJo8VIQD6Q0ALpTU4yImMLsUG9jdg+0&#10;3SOnN4DljuM0fk85DomcETerI45WgxjJJPcwcoLLHPd3tYUKXBaHBgAOuYRq1/UNlF9OlrFVOptW&#10;mOhiBf1jdT1YztAxB7/ngMsVsVANSBq2g7+EoxQakNANhdFM2/dPvQd5aHDgYlTBZAJK7+bEMsj6&#10;lYLWD2PcErYlJi2h5nKkoUTQDxBNJEHBetGSpdXyFpbGMHgBFlEUfNX4N5eRrzcErB3KhsMoBuNq&#10;iD9X14YG4wGqgPDN8pZY03Srh9pc6HZqSRa7qu6JrWzQVHo497rkG5BrHBvEYdRjHzVrKeyS3XuU&#10;2i7PwR8AAAD//wMAUEsDBBQABgAIAAAAIQBxqAWy4AAAAAkBAAAPAAAAZHJzL2Rvd25yZXYueG1s&#10;TI9LT8MwEITvSPwHa5G4UackfYU4FQ9xQq1EQVTcnHibRMTryHbb8O9ZTnDb0Y5mvinWo+3FCX3o&#10;HCmYThIQSLUzHTUK3t+eb5YgQtRkdO8IFXxjgHV5eVHo3LgzveJpFxvBIRRyraCNccilDHWLVoeJ&#10;G5D4d3De6sjSN9J4feZw28vbJJlLqzvihlYP+Nhi/bU7WgXbp9X+42E2N5vtKtvb5sV/zg6VUtdX&#10;4/0diIhj/DPDLz6jQ8lMlTuSCaJnvUx4S+Qjm4JgwyJNMxCVgixdgCwL+X9B+QMAAP//AwBQSwEC&#10;LQAUAAYACAAAACEAtoM4kv4AAADhAQAAEwAAAAAAAAAAAAAAAAAAAAAAW0NvbnRlbnRfVHlwZXNd&#10;LnhtbFBLAQItABQABgAIAAAAIQA4/SH/1gAAAJQBAAALAAAAAAAAAAAAAAAAAC8BAABfcmVscy8u&#10;cmVsc1BLAQItABQABgAIAAAAIQAUmuqs0QIAAIQFAAAOAAAAAAAAAAAAAAAAAC4CAABkcnMvZTJv&#10;RG9jLnhtbFBLAQItABQABgAIAAAAIQBxqAWy4AAAAAkBAAAPAAAAAAAAAAAAAAAAACsFAABkcnMv&#10;ZG93bnJldi54bWxQSwUGAAAAAAQABADzAAAAOAYAAAAA&#10;" adj="-1717,19241" fillcolor="window" strokecolor="windowText" strokeweight="1pt">
                <v:textbox inset="0,0,0,0">
                  <w:txbxContent>
                    <w:p w:rsidR="00061287" w:rsidRDefault="00061287" w:rsidP="00061287">
                      <w:pPr>
                        <w:jc w:val="left"/>
                        <w:rPr>
                          <w:rFonts w:ascii="Segoe UI Symbol" w:hAnsi="Segoe UI Symbol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巻</w:t>
                      </w:r>
                      <w:r>
                        <w:rPr>
                          <w:sz w:val="18"/>
                          <w:szCs w:val="18"/>
                        </w:rPr>
                        <w:t>冊記号：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シリーズ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Segoe UI Symbol" w:hAnsi="Segoe UI Symbol" w:hint="eastAsia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rFonts w:ascii="Segoe UI Symbol" w:hAnsi="Segoe UI Symbol"/>
                          <w:sz w:val="18"/>
                          <w:szCs w:val="18"/>
                        </w:rPr>
                        <w:t>（上・下巻、全集、</w:t>
                      </w:r>
                      <w:r>
                        <w:rPr>
                          <w:rFonts w:ascii="Segoe UI Symbol" w:hAnsi="Segoe UI Symbol" w:hint="eastAsia"/>
                          <w:sz w:val="18"/>
                          <w:szCs w:val="18"/>
                        </w:rPr>
                        <w:t>年刊</w:t>
                      </w:r>
                      <w:r>
                        <w:rPr>
                          <w:rFonts w:ascii="Segoe UI Symbol" w:hAnsi="Segoe UI Symbol"/>
                          <w:sz w:val="18"/>
                          <w:szCs w:val="18"/>
                        </w:rPr>
                        <w:t>ものなど</w:t>
                      </w:r>
                      <w:r>
                        <w:rPr>
                          <w:rFonts w:ascii="Segoe UI Symbol" w:hAnsi="Segoe UI Symbol" w:hint="eastAsia"/>
                          <w:sz w:val="18"/>
                          <w:szCs w:val="18"/>
                        </w:rPr>
                        <w:t>）に</w:t>
                      </w:r>
                      <w:r>
                        <w:rPr>
                          <w:rFonts w:ascii="Segoe UI Symbol" w:hAnsi="Segoe UI Symbol"/>
                          <w:sz w:val="18"/>
                          <w:szCs w:val="18"/>
                        </w:rPr>
                        <w:t>ついている</w:t>
                      </w:r>
                    </w:p>
                    <w:p w:rsidR="00061287" w:rsidRPr="00061287" w:rsidRDefault="00061287" w:rsidP="00061287">
                      <w:pPr>
                        <w:jc w:val="left"/>
                        <w:rPr>
                          <w:rFonts w:ascii="Segoe UI Symbol" w:hAnsi="Segoe UI Symbol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hAnsi="Segoe UI Symbol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C0C56" w:rsidRDefault="004C0C56" w:rsidP="00CF4098">
      <w:pPr>
        <w:spacing w:line="300" w:lineRule="exact"/>
      </w:pPr>
    </w:p>
    <w:tbl>
      <w:tblPr>
        <w:tblW w:w="9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1964"/>
        <w:gridCol w:w="2659"/>
        <w:gridCol w:w="1208"/>
        <w:gridCol w:w="3136"/>
      </w:tblGrid>
      <w:tr w:rsidR="00CF4098" w:rsidTr="00CF4098">
        <w:trPr>
          <w:trHeight w:val="731"/>
        </w:trPr>
        <w:tc>
          <w:tcPr>
            <w:tcW w:w="695" w:type="dxa"/>
            <w:shd w:val="clear" w:color="auto" w:fill="DEEAF6" w:themeFill="accent1" w:themeFillTint="33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964" w:type="dxa"/>
            <w:shd w:val="clear" w:color="auto" w:fill="DEEAF6" w:themeFill="accent1" w:themeFillTint="33"/>
            <w:vAlign w:val="center"/>
          </w:tcPr>
          <w:p w:rsidR="00CF4098" w:rsidRPr="000B4358" w:rsidRDefault="00CF4098" w:rsidP="00CA13A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0B4358">
              <w:rPr>
                <w:rFonts w:hint="eastAsia"/>
                <w:w w:val="80"/>
                <w:sz w:val="28"/>
                <w:szCs w:val="28"/>
              </w:rPr>
              <w:t>よみはじめ～</w:t>
            </w:r>
          </w:p>
          <w:p w:rsidR="00CF4098" w:rsidRPr="00B63AF0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B4358">
              <w:rPr>
                <w:rFonts w:hint="eastAsia"/>
                <w:w w:val="80"/>
                <w:sz w:val="28"/>
                <w:szCs w:val="28"/>
              </w:rPr>
              <w:t>読み終わり</w:t>
            </w:r>
          </w:p>
        </w:tc>
        <w:tc>
          <w:tcPr>
            <w:tcW w:w="2659" w:type="dxa"/>
            <w:shd w:val="clear" w:color="auto" w:fill="DEEAF6" w:themeFill="accent1" w:themeFillTint="33"/>
            <w:vAlign w:val="center"/>
          </w:tcPr>
          <w:p w:rsidR="00CF4098" w:rsidRDefault="00CF4098" w:rsidP="006F2ED7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8B6859">
              <w:rPr>
                <w:rFonts w:hint="eastAsia"/>
                <w:w w:val="80"/>
                <w:sz w:val="28"/>
                <w:szCs w:val="28"/>
              </w:rPr>
              <w:t>本の題名／</w:t>
            </w:r>
          </w:p>
          <w:p w:rsidR="00CF4098" w:rsidRPr="008B6859" w:rsidRDefault="00CF4098" w:rsidP="006F2ED7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8B6859">
              <w:rPr>
                <w:rFonts w:hint="eastAsia"/>
                <w:w w:val="80"/>
                <w:sz w:val="28"/>
                <w:szCs w:val="28"/>
              </w:rPr>
              <w:t>作者・出版社</w:t>
            </w:r>
          </w:p>
        </w:tc>
        <w:tc>
          <w:tcPr>
            <w:tcW w:w="1208" w:type="dxa"/>
            <w:shd w:val="clear" w:color="auto" w:fill="DEEAF6" w:themeFill="accent1" w:themeFillTint="33"/>
            <w:vAlign w:val="center"/>
          </w:tcPr>
          <w:p w:rsidR="00CF4098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分類</w:t>
            </w:r>
          </w:p>
          <w:p w:rsidR="00CF4098" w:rsidRPr="00B63AF0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3136" w:type="dxa"/>
            <w:shd w:val="clear" w:color="auto" w:fill="DEEAF6" w:themeFill="accent1" w:themeFillTint="33"/>
            <w:vAlign w:val="center"/>
          </w:tcPr>
          <w:p w:rsidR="00CF4098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ひとこと</w:t>
            </w:r>
          </w:p>
          <w:p w:rsidR="00CF4098" w:rsidRPr="00B63AF0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（感想）</w:t>
            </w: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70"/>
        </w:trPr>
        <w:tc>
          <w:tcPr>
            <w:tcW w:w="695" w:type="dxa"/>
            <w:shd w:val="clear" w:color="auto" w:fill="DEEAF6" w:themeFill="accent1" w:themeFillTint="33"/>
          </w:tcPr>
          <w:p w:rsidR="00CF4098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</w:tbl>
    <w:p w:rsidR="003668A1" w:rsidRDefault="003668A1" w:rsidP="003668A1">
      <w:pPr>
        <w:spacing w:line="300" w:lineRule="exact"/>
      </w:pPr>
    </w:p>
    <w:tbl>
      <w:tblPr>
        <w:tblW w:w="9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1964"/>
        <w:gridCol w:w="2659"/>
        <w:gridCol w:w="1208"/>
        <w:gridCol w:w="3136"/>
      </w:tblGrid>
      <w:tr w:rsidR="00CF4098" w:rsidRPr="00B63AF0" w:rsidTr="00CF4098">
        <w:trPr>
          <w:trHeight w:val="716"/>
        </w:trPr>
        <w:tc>
          <w:tcPr>
            <w:tcW w:w="695" w:type="dxa"/>
            <w:shd w:val="clear" w:color="auto" w:fill="DEEAF6" w:themeFill="accent1" w:themeFillTint="33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964" w:type="dxa"/>
            <w:shd w:val="clear" w:color="auto" w:fill="DEEAF6" w:themeFill="accent1" w:themeFillTint="33"/>
            <w:vAlign w:val="center"/>
          </w:tcPr>
          <w:p w:rsidR="00CF4098" w:rsidRPr="000B4358" w:rsidRDefault="00CF4098" w:rsidP="00CA13A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0B4358">
              <w:rPr>
                <w:rFonts w:hint="eastAsia"/>
                <w:w w:val="80"/>
                <w:sz w:val="28"/>
                <w:szCs w:val="28"/>
              </w:rPr>
              <w:t>よみはじめ～</w:t>
            </w:r>
          </w:p>
          <w:p w:rsidR="00CF4098" w:rsidRPr="00B63AF0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B4358">
              <w:rPr>
                <w:rFonts w:hint="eastAsia"/>
                <w:w w:val="80"/>
                <w:sz w:val="28"/>
                <w:szCs w:val="28"/>
              </w:rPr>
              <w:t>読み終わり</w:t>
            </w:r>
          </w:p>
        </w:tc>
        <w:tc>
          <w:tcPr>
            <w:tcW w:w="2659" w:type="dxa"/>
            <w:shd w:val="clear" w:color="auto" w:fill="DEEAF6" w:themeFill="accent1" w:themeFillTint="33"/>
            <w:vAlign w:val="center"/>
          </w:tcPr>
          <w:p w:rsidR="00CF4098" w:rsidRDefault="00CF4098" w:rsidP="00CA13A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8B6859">
              <w:rPr>
                <w:rFonts w:hint="eastAsia"/>
                <w:w w:val="80"/>
                <w:sz w:val="28"/>
                <w:szCs w:val="28"/>
              </w:rPr>
              <w:t>本の題名／</w:t>
            </w:r>
          </w:p>
          <w:p w:rsidR="00CF4098" w:rsidRPr="008B6859" w:rsidRDefault="00CF4098" w:rsidP="00CA13A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8B6859">
              <w:rPr>
                <w:rFonts w:hint="eastAsia"/>
                <w:w w:val="80"/>
                <w:sz w:val="28"/>
                <w:szCs w:val="28"/>
              </w:rPr>
              <w:t>作者・出版社</w:t>
            </w:r>
          </w:p>
        </w:tc>
        <w:tc>
          <w:tcPr>
            <w:tcW w:w="1208" w:type="dxa"/>
            <w:shd w:val="clear" w:color="auto" w:fill="DEEAF6" w:themeFill="accent1" w:themeFillTint="33"/>
            <w:vAlign w:val="center"/>
          </w:tcPr>
          <w:p w:rsidR="00CF4098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分類</w:t>
            </w:r>
          </w:p>
          <w:p w:rsidR="00CF4098" w:rsidRPr="00B63AF0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3136" w:type="dxa"/>
            <w:shd w:val="clear" w:color="auto" w:fill="DEEAF6" w:themeFill="accent1" w:themeFillTint="33"/>
            <w:vAlign w:val="center"/>
          </w:tcPr>
          <w:p w:rsidR="00CF4098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ひとこと</w:t>
            </w:r>
          </w:p>
          <w:p w:rsidR="00CF4098" w:rsidRPr="00B63AF0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（感想）</w:t>
            </w: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</w:tbl>
    <w:p w:rsidR="003668A1" w:rsidRDefault="003668A1" w:rsidP="003668A1">
      <w:pPr>
        <w:spacing w:line="300" w:lineRule="exact"/>
      </w:pPr>
    </w:p>
    <w:tbl>
      <w:tblPr>
        <w:tblW w:w="9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1964"/>
        <w:gridCol w:w="2659"/>
        <w:gridCol w:w="1208"/>
        <w:gridCol w:w="3136"/>
      </w:tblGrid>
      <w:tr w:rsidR="00CF4098" w:rsidRPr="00B63AF0" w:rsidTr="00CF4098">
        <w:trPr>
          <w:trHeight w:val="716"/>
        </w:trPr>
        <w:tc>
          <w:tcPr>
            <w:tcW w:w="695" w:type="dxa"/>
            <w:shd w:val="clear" w:color="auto" w:fill="DEEAF6" w:themeFill="accent1" w:themeFillTint="33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964" w:type="dxa"/>
            <w:shd w:val="clear" w:color="auto" w:fill="DEEAF6" w:themeFill="accent1" w:themeFillTint="33"/>
            <w:vAlign w:val="center"/>
          </w:tcPr>
          <w:p w:rsidR="00CF4098" w:rsidRPr="000B4358" w:rsidRDefault="00CF4098" w:rsidP="00CA13A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0B4358">
              <w:rPr>
                <w:rFonts w:hint="eastAsia"/>
                <w:w w:val="80"/>
                <w:sz w:val="28"/>
                <w:szCs w:val="28"/>
              </w:rPr>
              <w:t>よみはじめ～</w:t>
            </w:r>
          </w:p>
          <w:p w:rsidR="00CF4098" w:rsidRPr="00B63AF0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B4358">
              <w:rPr>
                <w:rFonts w:hint="eastAsia"/>
                <w:w w:val="80"/>
                <w:sz w:val="28"/>
                <w:szCs w:val="28"/>
              </w:rPr>
              <w:t>読み終わり</w:t>
            </w:r>
          </w:p>
        </w:tc>
        <w:tc>
          <w:tcPr>
            <w:tcW w:w="2659" w:type="dxa"/>
            <w:shd w:val="clear" w:color="auto" w:fill="DEEAF6" w:themeFill="accent1" w:themeFillTint="33"/>
            <w:vAlign w:val="center"/>
          </w:tcPr>
          <w:p w:rsidR="00CF4098" w:rsidRDefault="00CF4098" w:rsidP="00CA13A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8B6859">
              <w:rPr>
                <w:rFonts w:hint="eastAsia"/>
                <w:w w:val="80"/>
                <w:sz w:val="28"/>
                <w:szCs w:val="28"/>
              </w:rPr>
              <w:t>本の題名／</w:t>
            </w:r>
          </w:p>
          <w:p w:rsidR="00CF4098" w:rsidRPr="008B6859" w:rsidRDefault="00CF4098" w:rsidP="00CA13A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 w:rsidRPr="008B6859">
              <w:rPr>
                <w:rFonts w:hint="eastAsia"/>
                <w:w w:val="80"/>
                <w:sz w:val="28"/>
                <w:szCs w:val="28"/>
              </w:rPr>
              <w:t>作者・出版社</w:t>
            </w:r>
          </w:p>
        </w:tc>
        <w:tc>
          <w:tcPr>
            <w:tcW w:w="1208" w:type="dxa"/>
            <w:shd w:val="clear" w:color="auto" w:fill="DEEAF6" w:themeFill="accent1" w:themeFillTint="33"/>
            <w:vAlign w:val="center"/>
          </w:tcPr>
          <w:p w:rsidR="00CF4098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分類</w:t>
            </w:r>
          </w:p>
          <w:p w:rsidR="00CF4098" w:rsidRPr="00B63AF0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3136" w:type="dxa"/>
            <w:shd w:val="clear" w:color="auto" w:fill="DEEAF6" w:themeFill="accent1" w:themeFillTint="33"/>
            <w:vAlign w:val="center"/>
          </w:tcPr>
          <w:p w:rsidR="00CF4098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ひとこと</w:t>
            </w:r>
          </w:p>
          <w:p w:rsidR="00CF4098" w:rsidRPr="00B63AF0" w:rsidRDefault="00CF4098" w:rsidP="00CA13A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3AF0">
              <w:rPr>
                <w:rFonts w:hint="eastAsia"/>
                <w:sz w:val="28"/>
                <w:szCs w:val="28"/>
              </w:rPr>
              <w:t>（感想）</w:t>
            </w: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Pr="00B63AF0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  <w:tr w:rsidR="00CF4098" w:rsidTr="00CF4098">
        <w:trPr>
          <w:trHeight w:val="1342"/>
        </w:trPr>
        <w:tc>
          <w:tcPr>
            <w:tcW w:w="695" w:type="dxa"/>
            <w:shd w:val="clear" w:color="auto" w:fill="DEEAF6" w:themeFill="accent1" w:themeFillTint="33"/>
          </w:tcPr>
          <w:p w:rsidR="00CF4098" w:rsidRDefault="00CF4098" w:rsidP="00CF40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964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2659" w:type="dxa"/>
          </w:tcPr>
          <w:p w:rsidR="00CF4098" w:rsidRDefault="00CF4098" w:rsidP="00CA13AA">
            <w:pPr>
              <w:spacing w:line="360" w:lineRule="exact"/>
            </w:pPr>
          </w:p>
        </w:tc>
        <w:tc>
          <w:tcPr>
            <w:tcW w:w="1208" w:type="dxa"/>
          </w:tcPr>
          <w:p w:rsidR="00CF4098" w:rsidRDefault="00CF4098" w:rsidP="00CA13AA">
            <w:pPr>
              <w:spacing w:line="360" w:lineRule="exact"/>
              <w:jc w:val="center"/>
            </w:pPr>
          </w:p>
        </w:tc>
        <w:tc>
          <w:tcPr>
            <w:tcW w:w="3136" w:type="dxa"/>
          </w:tcPr>
          <w:p w:rsidR="00CF4098" w:rsidRDefault="00CF4098" w:rsidP="00CA13AA">
            <w:pPr>
              <w:spacing w:line="360" w:lineRule="exact"/>
            </w:pPr>
          </w:p>
        </w:tc>
      </w:tr>
    </w:tbl>
    <w:p w:rsidR="003668A1" w:rsidRDefault="003668A1" w:rsidP="003668A1">
      <w:pPr>
        <w:spacing w:line="300" w:lineRule="exact"/>
      </w:pPr>
    </w:p>
    <w:p w:rsidR="00FF16C3" w:rsidRPr="00B06461" w:rsidRDefault="00FF16C3" w:rsidP="00FF16C3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B06461">
        <w:rPr>
          <mc:AlternateContent>
            <mc:Choice Requires="w16se">
              <w:rFonts w:ascii="UD デジタル 教科書体 N-B" w:eastAsia="UD デジタル 教科書体 N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  <w:r w:rsidR="004253FD">
        <w:rPr>
          <w:rFonts w:ascii="UD デジタル 教科書体 N-B" w:eastAsia="UD デジタル 教科書体 N-B" w:hint="eastAsia"/>
          <w:sz w:val="36"/>
          <w:szCs w:val="36"/>
        </w:rPr>
        <w:t xml:space="preserve">　読書の成果をまとめてみましょう</w:t>
      </w:r>
      <w:r w:rsidRPr="00B06461">
        <w:rPr>
          <w:rFonts w:ascii="UD デジタル 教科書体 N-B" w:eastAsia="UD デジタル 教科書体 N-B" w:hint="eastAsia"/>
          <w:sz w:val="36"/>
          <w:szCs w:val="36"/>
        </w:rPr>
        <w:t xml:space="preserve">　</w:t>
      </w:r>
      <w:r w:rsidRPr="00B06461">
        <w:rPr>
          <mc:AlternateContent>
            <mc:Choice Requires="w16se">
              <w:rFonts w:ascii="UD デジタル 教科書体 N-B" w:eastAsia="UD デジタル 教科書体 N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</w:p>
    <w:p w:rsidR="00CA13AA" w:rsidRPr="00CA13AA" w:rsidRDefault="00FF16C3" w:rsidP="003668A1">
      <w:pPr>
        <w:spacing w:line="300" w:lineRule="exact"/>
        <w:rPr>
          <w:rFonts w:ascii="UD デジタル 教科書体 N-B" w:eastAsia="UD デジタル 教科書体 N-B"/>
          <w:sz w:val="24"/>
        </w:rPr>
      </w:pPr>
      <w:r w:rsidRPr="00CA13AA">
        <w:rPr>
          <w:rFonts w:ascii="UD デジタル 教科書体 N-B" w:eastAsia="UD デジタル 教科書体 N-B" w:hint="eastAsia"/>
          <w:sz w:val="24"/>
        </w:rPr>
        <w:t>１　読んだ本の冊数を月ごとにグラフにしてみましょう。</w:t>
      </w:r>
    </w:p>
    <w:p w:rsidR="003668A1" w:rsidRPr="00FF16C3" w:rsidRDefault="00CA13AA" w:rsidP="00CA13AA">
      <w:pPr>
        <w:spacing w:line="300" w:lineRule="exact"/>
        <w:ind w:firstLineChars="100" w:firstLine="223"/>
        <w:rPr>
          <w:sz w:val="24"/>
        </w:rPr>
      </w:pPr>
      <w:r>
        <w:rPr>
          <w:rFonts w:hint="eastAsia"/>
          <w:sz w:val="24"/>
        </w:rPr>
        <w:t>（１冊読むごとに１マス塗りつぶしましょう）</w:t>
      </w:r>
    </w:p>
    <w:tbl>
      <w:tblPr>
        <w:tblW w:w="948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756"/>
        <w:gridCol w:w="757"/>
        <w:gridCol w:w="757"/>
        <w:gridCol w:w="757"/>
        <w:gridCol w:w="757"/>
        <w:gridCol w:w="758"/>
        <w:gridCol w:w="757"/>
        <w:gridCol w:w="757"/>
        <w:gridCol w:w="757"/>
        <w:gridCol w:w="757"/>
        <w:gridCol w:w="757"/>
        <w:gridCol w:w="758"/>
      </w:tblGrid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6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7" w:type="dxa"/>
          </w:tcPr>
          <w:p w:rsidR="00CA13AA" w:rsidRDefault="00CA13AA" w:rsidP="00FF16C3">
            <w:pPr>
              <w:spacing w:line="300" w:lineRule="exact"/>
            </w:pPr>
          </w:p>
        </w:tc>
        <w:tc>
          <w:tcPr>
            <w:tcW w:w="758" w:type="dxa"/>
          </w:tcPr>
          <w:p w:rsidR="00CA13AA" w:rsidRDefault="00CA13AA" w:rsidP="00FF16C3">
            <w:pPr>
              <w:spacing w:line="300" w:lineRule="exact"/>
            </w:pPr>
          </w:p>
        </w:tc>
      </w:tr>
      <w:tr w:rsidR="00CA13AA" w:rsidTr="00CF4098">
        <w:trPr>
          <w:trHeight w:val="411"/>
        </w:trPr>
        <w:tc>
          <w:tcPr>
            <w:tcW w:w="399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冊</w:t>
            </w:r>
          </w:p>
        </w:tc>
        <w:tc>
          <w:tcPr>
            <w:tcW w:w="756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757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757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757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757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758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57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757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757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757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757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758" w:type="dxa"/>
            <w:vAlign w:val="center"/>
          </w:tcPr>
          <w:p w:rsidR="00CA13AA" w:rsidRDefault="00CA13AA" w:rsidP="00CA13AA">
            <w:pPr>
              <w:spacing w:line="300" w:lineRule="exact"/>
              <w:jc w:val="center"/>
            </w:pPr>
            <w:r>
              <w:rPr>
                <w:rFonts w:hint="eastAsia"/>
              </w:rPr>
              <w:t>12月</w:t>
            </w:r>
          </w:p>
        </w:tc>
      </w:tr>
    </w:tbl>
    <w:p w:rsidR="00464E52" w:rsidRPr="00CA13AA" w:rsidRDefault="00CF4098" w:rsidP="00464E52">
      <w:pPr>
        <w:spacing w:line="3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lastRenderedPageBreak/>
        <w:t>２</w:t>
      </w:r>
      <w:r w:rsidR="004979E9">
        <w:rPr>
          <w:rFonts w:ascii="UD デジタル 教科書体 N-B" w:eastAsia="UD デジタル 教科書体 N-B" w:hint="eastAsia"/>
          <w:sz w:val="24"/>
        </w:rPr>
        <w:t xml:space="preserve">　読んだ本を分類番号ごとに１マスごとにぬりつぶし</w:t>
      </w:r>
      <w:r w:rsidR="00F92BB9">
        <w:rPr>
          <w:rFonts w:ascii="UD デジタル 教科書体 N-B" w:eastAsia="UD デジタル 教科書体 N-B" w:hint="eastAsia"/>
          <w:sz w:val="24"/>
        </w:rPr>
        <w:t>、傾向を分析してみましょう。</w:t>
      </w:r>
    </w:p>
    <w:tbl>
      <w:tblPr>
        <w:tblW w:w="9486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822"/>
        <w:gridCol w:w="823"/>
        <w:gridCol w:w="823"/>
        <w:gridCol w:w="823"/>
        <w:gridCol w:w="823"/>
        <w:gridCol w:w="824"/>
        <w:gridCol w:w="823"/>
        <w:gridCol w:w="823"/>
        <w:gridCol w:w="823"/>
        <w:gridCol w:w="823"/>
        <w:gridCol w:w="823"/>
      </w:tblGrid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22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4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  <w:tc>
          <w:tcPr>
            <w:tcW w:w="823" w:type="dxa"/>
          </w:tcPr>
          <w:p w:rsidR="004979E9" w:rsidRDefault="004979E9" w:rsidP="00EC6D5D">
            <w:pPr>
              <w:spacing w:line="300" w:lineRule="exact"/>
            </w:pPr>
          </w:p>
        </w:tc>
      </w:tr>
      <w:tr w:rsidR="004979E9" w:rsidTr="004979E9">
        <w:trPr>
          <w:trHeight w:val="415"/>
        </w:trPr>
        <w:tc>
          <w:tcPr>
            <w:tcW w:w="43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冊</w:t>
            </w:r>
          </w:p>
        </w:tc>
        <w:tc>
          <w:tcPr>
            <w:tcW w:w="822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０類</w:t>
            </w:r>
          </w:p>
        </w:tc>
        <w:tc>
          <w:tcPr>
            <w:tcW w:w="82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１類</w:t>
            </w:r>
          </w:p>
        </w:tc>
        <w:tc>
          <w:tcPr>
            <w:tcW w:w="82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２類</w:t>
            </w:r>
          </w:p>
        </w:tc>
        <w:tc>
          <w:tcPr>
            <w:tcW w:w="82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３類</w:t>
            </w:r>
          </w:p>
        </w:tc>
        <w:tc>
          <w:tcPr>
            <w:tcW w:w="82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４類</w:t>
            </w:r>
          </w:p>
        </w:tc>
        <w:tc>
          <w:tcPr>
            <w:tcW w:w="824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５類</w:t>
            </w:r>
          </w:p>
        </w:tc>
        <w:tc>
          <w:tcPr>
            <w:tcW w:w="82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６類</w:t>
            </w:r>
          </w:p>
        </w:tc>
        <w:tc>
          <w:tcPr>
            <w:tcW w:w="82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７類</w:t>
            </w:r>
          </w:p>
        </w:tc>
        <w:tc>
          <w:tcPr>
            <w:tcW w:w="82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８類</w:t>
            </w:r>
          </w:p>
        </w:tc>
        <w:tc>
          <w:tcPr>
            <w:tcW w:w="823" w:type="dxa"/>
            <w:vAlign w:val="center"/>
          </w:tcPr>
          <w:p w:rsidR="004979E9" w:rsidRDefault="004979E9" w:rsidP="00EC6D5D">
            <w:pPr>
              <w:spacing w:line="300" w:lineRule="exact"/>
              <w:jc w:val="center"/>
            </w:pPr>
            <w:r>
              <w:rPr>
                <w:rFonts w:hint="eastAsia"/>
              </w:rPr>
              <w:t>９類</w:t>
            </w:r>
          </w:p>
        </w:tc>
        <w:tc>
          <w:tcPr>
            <w:tcW w:w="823" w:type="dxa"/>
            <w:vAlign w:val="center"/>
          </w:tcPr>
          <w:p w:rsidR="004979E9" w:rsidRPr="004979E9" w:rsidRDefault="004979E9" w:rsidP="004979E9">
            <w:pPr>
              <w:spacing w:line="300" w:lineRule="exact"/>
              <w:jc w:val="center"/>
              <w:rPr>
                <w:w w:val="80"/>
              </w:rPr>
            </w:pPr>
            <w:r w:rsidRPr="004979E9">
              <w:rPr>
                <w:rFonts w:hint="eastAsia"/>
                <w:w w:val="80"/>
              </w:rPr>
              <w:t>分類不明</w:t>
            </w:r>
          </w:p>
        </w:tc>
      </w:tr>
    </w:tbl>
    <w:p w:rsidR="004979E9" w:rsidRDefault="004979E9" w:rsidP="004979E9">
      <w:pPr>
        <w:spacing w:line="280" w:lineRule="exact"/>
        <w:ind w:left="193" w:hangingChars="100" w:hanging="193"/>
        <w:jc w:val="left"/>
      </w:pPr>
    </w:p>
    <w:p w:rsidR="004979E9" w:rsidRDefault="004979E9" w:rsidP="004979E9">
      <w:pPr>
        <w:spacing w:line="280" w:lineRule="exact"/>
        <w:ind w:left="193" w:hangingChars="100" w:hanging="193"/>
        <w:jc w:val="left"/>
      </w:pPr>
      <w:r>
        <w:rPr>
          <w:rFonts w:hint="eastAsia"/>
        </w:rPr>
        <w:t>※分類が分からないときは、近くの公立図書館の人や学校の図書館担当の方に質問するか、分類不明の欄をぬりつぶしましょう。</w:t>
      </w:r>
    </w:p>
    <w:p w:rsidR="00B06461" w:rsidRDefault="00B06461" w:rsidP="00F92BB9">
      <w:pPr>
        <w:ind w:firstLineChars="100" w:firstLine="223"/>
        <w:jc w:val="left"/>
        <w:rPr>
          <w:rFonts w:ascii="UD デジタル 教科書体 N-B" w:eastAsia="UD デジタル 教科書体 N-B"/>
          <w:sz w:val="24"/>
          <w:szCs w:val="24"/>
        </w:rPr>
      </w:pPr>
      <w:r w:rsidRPr="00B06461">
        <w:rPr>
          <w:rFonts w:ascii="UD デジタル 教科書体 N-B" w:eastAsia="UD デジタル 教科書体 N-B" w:hint="eastAsia"/>
          <w:sz w:val="24"/>
          <w:szCs w:val="24"/>
        </w:rPr>
        <w:lastRenderedPageBreak/>
        <w:t>自分の読む本の内容の</w:t>
      </w:r>
      <w:r w:rsidR="001B4D53">
        <w:rPr>
          <w:rFonts w:ascii="UD デジタル 教科書体 N-B" w:eastAsia="UD デジタル 教科書体 N-B" w:hint="eastAsia"/>
          <w:sz w:val="24"/>
          <w:szCs w:val="24"/>
        </w:rPr>
        <w:t>傾向を知ろう！</w:t>
      </w: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  <w:r w:rsidRPr="00CA13AA"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754B33" wp14:editId="34D2BBDE">
                <wp:simplePos x="0" y="0"/>
                <wp:positionH relativeFrom="column">
                  <wp:posOffset>2945130</wp:posOffset>
                </wp:positionH>
                <wp:positionV relativeFrom="paragraph">
                  <wp:posOffset>39634</wp:posOffset>
                </wp:positionV>
                <wp:extent cx="2684840" cy="366395"/>
                <wp:effectExtent l="0" t="0" r="20320" b="1460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84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61" w:rsidRDefault="00B06461" w:rsidP="00B06461">
                            <w:r>
                              <w:rPr>
                                <w:rFonts w:hint="eastAsia"/>
                              </w:rPr>
                              <w:t>あまり</w:t>
                            </w:r>
                            <w:r>
                              <w:t>読まない本の分類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0507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0784">
                              <w:t xml:space="preserve">　　　　　　　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4B33" id="_x0000_s1043" type="#_x0000_t202" style="position:absolute;margin-left:231.9pt;margin-top:3.1pt;width:211.4pt;height:28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ssPgIAAE4EAAAOAAAAZHJzL2Uyb0RvYy54bWysVM1u2zAMvg/YOwi6L07cxkiNOEWXLsOA&#10;7gfo9gCyLMfCZNGTlNjZsQGGPcReYdh5z+MXGSUnafd3GeaDQIriR/Ij6fllVyuyFcZK0BmdjMaU&#10;CM2hkHqd0XdvV09mlFjHdMEUaJHRnbD0cvH40bxtUhFDBaoQhiCItmnbZLRyrkmjyPJK1MyOoBEa&#10;jSWYmjlUzToqDGsRvVZRPB4nUQumaAxwYS3eXg9Gugj4ZSm4e12WVjiiMoq5uXCacOb+jBZzlq4N&#10;ayrJD2mwf8iiZlJj0BPUNXOMbIz8DaqW3ICF0o041BGUpeQi1IDVTMa/VHNbsUaEWpAc25xosv8P&#10;lr/avjFEFhmNE0o0q7FH/f5Tf/e1v/ve7z+Tfv+l3+/7u2+ok9jz1TY2RbfbBh1d9xQ67Huo3TY3&#10;wN9bomFZMb0WV8ZAWwlWYL4T7xk9cB1wrAfJ25dQYFy2cRCAutLUnkykhyA69m136pXoHOF4GSez&#10;89k5mjjazpLk7GIaQrD06N0Y654LqIkXMmpwFgI6295Y57Nh6fGJD2ZByWIllQqKWedLZciW4dys&#10;wndA/+mZ0qTN6MU0ng4E/BViHL4/QdTS4QIoWWd0dnrEUk/bM12E8XRMqkHGlJU+8OipG0h0Xd6F&#10;Fk4SH8GTnEOxQ2YNDAOPC4pCBeYjJS0Oe0bthw0zghL1QmN3/GYcBXMU8qPANEfXjDpKBnHpwgZ5&#10;ojRcYddKGQi9j3zIEYc28HxYML8VD/Xw6v43sPgBAAD//wMAUEsDBBQABgAIAAAAIQAMWvVF3QAA&#10;AAgBAAAPAAAAZHJzL2Rvd25yZXYueG1sTI/NTsMwEITvSLyDtUjcqEOKojTEqVokJBAX2iLObrz5&#10;gXgd2W4a3p7lVI6jGc18U65nO4gJfegdKbhfJCCQamd6ahV8HJ7vchAhajJ6cIQKfjDAurq+KnVh&#10;3Jl2OO1jK7iEQqEVdDGOhZSh7tDqsHAjEnuN81ZHlr6Vxuszl9tBpkmSSat74oVOj/jUYf29P1kF&#10;h2kbXnZfcWVem61M35r39NNvlLq9mTePICLO8RKGP3xGh4qZju5EJohBwUO2ZPSoIEtBsJ/nWQbi&#10;yHq5AlmV8v+B6hcAAP//AwBQSwECLQAUAAYACAAAACEAtoM4kv4AAADhAQAAEwAAAAAAAAAAAAAA&#10;AAAAAAAAW0NvbnRlbnRfVHlwZXNdLnhtbFBLAQItABQABgAIAAAAIQA4/SH/1gAAAJQBAAALAAAA&#10;AAAAAAAAAAAAAC8BAABfcmVscy8ucmVsc1BLAQItABQABgAIAAAAIQCcc+ssPgIAAE4EAAAOAAAA&#10;AAAAAAAAAAAAAC4CAABkcnMvZTJvRG9jLnhtbFBLAQItABQABgAIAAAAIQAMWvVF3QAAAAgBAAAP&#10;AAAAAAAAAAAAAAAAAJgEAABkcnMvZG93bnJldi54bWxQSwUGAAAAAAQABADzAAAAogUAAAAA&#10;">
                <v:textbox inset="0,0,0,0">
                  <w:txbxContent>
                    <w:p w:rsidR="00B06461" w:rsidRDefault="00B06461" w:rsidP="00B064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あまり</w:t>
                      </w:r>
                      <w:r>
                        <w:t>読まない本の分類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050784">
                        <w:rPr>
                          <w:rFonts w:hint="eastAsia"/>
                        </w:rPr>
                        <w:t xml:space="preserve">　</w:t>
                      </w:r>
                      <w:r w:rsidR="00050784">
                        <w:t xml:space="preserve">　　　　　　　類</w:t>
                      </w:r>
                    </w:p>
                  </w:txbxContent>
                </v:textbox>
              </v:shape>
            </w:pict>
          </mc:Fallback>
        </mc:AlternateContent>
      </w:r>
      <w:r w:rsidRPr="00CA13AA"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5107A4E" wp14:editId="6430B702">
                <wp:simplePos x="0" y="0"/>
                <wp:positionH relativeFrom="column">
                  <wp:posOffset>133925</wp:posOffset>
                </wp:positionH>
                <wp:positionV relativeFrom="paragraph">
                  <wp:posOffset>47445</wp:posOffset>
                </wp:positionV>
                <wp:extent cx="2684840" cy="366395"/>
                <wp:effectExtent l="0" t="0" r="20320" b="1460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84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61" w:rsidRDefault="00B06461" w:rsidP="00B06461">
                            <w:r>
                              <w:rPr>
                                <w:rFonts w:hint="eastAsia"/>
                              </w:rPr>
                              <w:t>よく読む</w:t>
                            </w:r>
                            <w:r>
                              <w:t>本の分類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0507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0784">
                              <w:t xml:space="preserve">　　　　　　　　　</w:t>
                            </w:r>
                            <w:r w:rsidR="000507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0784">
                              <w:t>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7A4E" id="_x0000_s1044" type="#_x0000_t202" style="position:absolute;margin-left:10.55pt;margin-top:3.75pt;width:211.4pt;height:28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0gPQIAAE4EAAAOAAAAZHJzL2Uyb0RvYy54bWysVM2O0zAQviPxDpbvNG13W7pR09XSpQhp&#10;F5AWHsBxnMbC8RjbbVKOrYR4CF4BceZ58iKM3Z9dfsQBkYM14/F8M/PNTKaXba3IWlgnQWd00OtT&#10;IjSHQuplRt+9XTyZUOI80wVToEVGN8LRy9njR9PGpGIIFahCWIIg2qWNyWjlvUmTxPFK1Mz1wAiN&#10;xhJszTyqdpkUljWIXqtk2O+PkwZsYSxw4RzeXu+NdBbxy1Jw/7osnfBEZRRz8/G08czDmcymLF1a&#10;ZirJD2mwf8iiZlJj0BPUNfOMrKz8DaqW3IKD0vc41AmUpeQi1oDVDPq/VHNXMSNiLUiOMyea3P+D&#10;5a/WbyyRRUaHI0o0q7FH3e5Tt/3abb93u8+k233pdrtu+w11Mgx8Ncal6HZn0NG3z6DFvsfanbkB&#10;/t4RDfOK6aW4shaaSrAC8x0Ez+SB6x7HBZC8uYUC47KVhwjUlrYOZCI9BNGxb5tTr0TrCcfL4Xhy&#10;PjlHE0fb2Xh8djGKIVh69DbW+RcCahKEjFqchYjO1jfOh2xYenwSgjlQslhIpaJil/lcWbJmODeL&#10;+B3Qf3qmNGkyejFC7v4O0Y/fnyBq6XEBlKwzOjk9Ymmg7bku4nh6JtVexpSVPvAYqNuT6Nu8jS0c&#10;PA0RAsk5FBtk1sJ+4HFBUajAfqSkwWHPqPuwYlZQol5q7E7YjKNgj0J+FJjm6JpRT8lenPu4QaFk&#10;DVfYtVJGQu8jH3LEoY08HxYsbMVDPb66/w3MfgAAAP//AwBQSwMEFAAGAAgAAAAhALfdvpvdAAAA&#10;BwEAAA8AAABkcnMvZG93bnJldi54bWxMjk1PwzAQRO9I/AdrkbhRJ6YtNGRTtUhIIC60RZzdePMB&#10;8TqK3TT8e8wJjqMZvXn5erKdGGnwrWOEdJaAIC6dablGeD883dyD8EGz0Z1jQvgmD+vi8iLXmXFn&#10;3tG4D7WIEPaZRmhC6DMpfdmQ1X7meuLYVW6wOsQ41NIM+hzhtpMqSZbS6pbjQ6N7emyo/NqfLMJh&#10;3Prn3WdYmZdqK9Vr9aY+hg3i9dW0eQARaAp/Y/jVj+pQRKejO7HxokNQaRqXCHcLELGez29XII4I&#10;y4UCWeTyv3/xAwAA//8DAFBLAQItABQABgAIAAAAIQC2gziS/gAAAOEBAAATAAAAAAAAAAAAAAAA&#10;AAAAAABbQ29udGVudF9UeXBlc10ueG1sUEsBAi0AFAAGAAgAAAAhADj9If/WAAAAlAEAAAsAAAAA&#10;AAAAAAAAAAAALwEAAF9yZWxzLy5yZWxzUEsBAi0AFAAGAAgAAAAhACl5HSA9AgAATgQAAA4AAAAA&#10;AAAAAAAAAAAALgIAAGRycy9lMm9Eb2MueG1sUEsBAi0AFAAGAAgAAAAhALfdvpvdAAAABwEAAA8A&#10;AAAAAAAAAAAAAAAAlwQAAGRycy9kb3ducmV2LnhtbFBLBQYAAAAABAAEAPMAAAChBQAAAAA=&#10;">
                <v:textbox inset="0,0,0,0">
                  <w:txbxContent>
                    <w:p w:rsidR="00B06461" w:rsidRDefault="00B06461" w:rsidP="00B064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よく読む</w:t>
                      </w:r>
                      <w:r>
                        <w:t>本の分類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050784">
                        <w:rPr>
                          <w:rFonts w:hint="eastAsia"/>
                        </w:rPr>
                        <w:t xml:space="preserve">　</w:t>
                      </w:r>
                      <w:r w:rsidR="00050784">
                        <w:t xml:space="preserve">　　　　　　　　　</w:t>
                      </w:r>
                      <w:r w:rsidR="00050784">
                        <w:rPr>
                          <w:rFonts w:hint="eastAsia"/>
                        </w:rPr>
                        <w:t xml:space="preserve">　</w:t>
                      </w:r>
                      <w:r w:rsidR="00050784"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  <w:r w:rsidRPr="00CA13AA"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D5FD56" wp14:editId="4D648D21">
                <wp:simplePos x="0" y="0"/>
                <wp:positionH relativeFrom="column">
                  <wp:posOffset>142552</wp:posOffset>
                </wp:positionH>
                <wp:positionV relativeFrom="paragraph">
                  <wp:posOffset>178206</wp:posOffset>
                </wp:positionV>
                <wp:extent cx="5976572" cy="1109573"/>
                <wp:effectExtent l="0" t="0" r="24765" b="1460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572" cy="1109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61" w:rsidRDefault="00B06461" w:rsidP="00B06461">
                            <w:r>
                              <w:rPr>
                                <w:rFonts w:hint="eastAsia"/>
                              </w:rPr>
                              <w:t>さまざまな内容の</w:t>
                            </w:r>
                            <w:r>
                              <w:t>本を読むための工夫、</w:t>
                            </w:r>
                            <w:r>
                              <w:rPr>
                                <w:rFonts w:hint="eastAsia"/>
                              </w:rPr>
                              <w:t>今後の</w:t>
                            </w:r>
                            <w:r>
                              <w:t>取組に向けて</w:t>
                            </w:r>
                          </w:p>
                          <w:p w:rsidR="00B06461" w:rsidRDefault="00B06461" w:rsidP="00B06461"/>
                          <w:p w:rsidR="00B06461" w:rsidRPr="00B06461" w:rsidRDefault="00B06461" w:rsidP="00B0646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FD56" id="_x0000_s1045" type="#_x0000_t202" style="position:absolute;margin-left:11.2pt;margin-top:14.05pt;width:470.6pt;height:87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aQAIAAE8EAAAOAAAAZHJzL2Uyb0RvYy54bWysVM2O0zAQviPxDpbvNGlQt23UdLV0KUJa&#10;fqSFB3Adp7FwPMF2m5RjK614CF4BceZ58iKMnba7/F0QOVgz9sw3M9/MZHbZVopshbESdEaHg5gS&#10;oTnkUq8z+v7d8smEEuuYzpkCLTK6E5Zezh8/mjV1KhIoQeXCEATRNm3qjJbO1WkUWV6KitkB1ELj&#10;YwGmYg5Vs45ywxpEr1SUxPFF1IDJawNcWIu31/0jnQf8ohDcvSkKKxxRGcXcXDhNOFf+jOYzlq4N&#10;q0vJj2mwf8iiYlJj0DPUNXOMbIz8DaqS3ICFwg04VBEUheQi1IDVDONfqrktWS1CLUiOrc802f8H&#10;y19v3xoi84wmY0o0q7BH3eGu23/t9t+7w2fSHb50h0O3/4Y6STxfTW1TdLut0dG1z6DFvofabX0D&#10;/IMlGhYl02txZQw0pWA55jv0ntED1x7HepBV8wpyjMs2DgJQW5jKk4n0EETHvu3OvRKtIxwvR9Px&#10;xWicUMLxbTiMp6Px0xCDpSf32lj3QkBFvJBRg8MQ4Nn2xjqfDktPJj6aBSXzpVQqKGa9WihDtgwH&#10;Zxm+I/pPZkqTJqPTUTLqGfgrRBy+P0FU0uEGKFlldHI2Yqnn7bnOw3w6JlUvY8pKH4n03PUsunbV&#10;hh4OJz6CZ3kF+Q6pNdBPPG4oCiWYT5Q0OO0ZtR83zAhK1EuN7fGrcRLMSVidBKY5umbUUdKLCxdW&#10;yBOl4QrbVshA6H3kY444tYHn44b5tXioB6v7/8D8BwAAAP//AwBQSwMEFAAGAAgAAAAhAFWrkr/f&#10;AAAACQEAAA8AAABkcnMvZG93bnJldi54bWxMj81OwzAQhO9IvIO1SNyoU4OiNMSpWiQkEBfaIs5u&#10;vPmBeB3FbhrenuVUTqvdGc1+U6xn14sJx9B50rBcJCCQKm87ajR8HJ7vMhAhGrKm94QafjDAury+&#10;Kkxu/Zl2OO1jIziEQm40tDEOuZShatGZsPADEmu1H52JvI6NtKM5c7jrpUqSVDrTEX9ozYBPLVbf&#10;+5PTcJi24WX3FVf2td5K9Va/q89xo/Xtzbx5BBFxjhcz/OEzOpTMdPQnskH0GpR6YCfPbAmC9VV6&#10;n4I48iFRGciykP8blL8AAAD//wMAUEsBAi0AFAAGAAgAAAAhALaDOJL+AAAA4QEAABMAAAAAAAAA&#10;AAAAAAAAAAAAAFtDb250ZW50X1R5cGVzXS54bWxQSwECLQAUAAYACAAAACEAOP0h/9YAAACUAQAA&#10;CwAAAAAAAAAAAAAAAAAvAQAAX3JlbHMvLnJlbHNQSwECLQAUAAYACAAAACEAxbnxWkACAABPBAAA&#10;DgAAAAAAAAAAAAAAAAAuAgAAZHJzL2Uyb0RvYy54bWxQSwECLQAUAAYACAAAACEAVauSv98AAAAJ&#10;AQAADwAAAAAAAAAAAAAAAACaBAAAZHJzL2Rvd25yZXYueG1sUEsFBgAAAAAEAAQA8wAAAKYFAAAA&#10;AA==&#10;">
                <v:textbox inset="0,0,0,0">
                  <w:txbxContent>
                    <w:p w:rsidR="00B06461" w:rsidRDefault="00B06461" w:rsidP="00B06461">
                      <w:r>
                        <w:rPr>
                          <w:rFonts w:hint="eastAsia"/>
                        </w:rPr>
                        <w:t>さまざまな内容の</w:t>
                      </w:r>
                      <w:r>
                        <w:t>本を読むための工夫、</w:t>
                      </w:r>
                      <w:r>
                        <w:rPr>
                          <w:rFonts w:hint="eastAsia"/>
                        </w:rPr>
                        <w:t>今後の</w:t>
                      </w:r>
                      <w:r>
                        <w:t>取組に向けて</w:t>
                      </w:r>
                    </w:p>
                    <w:p w:rsidR="00B06461" w:rsidRDefault="00B06461" w:rsidP="00B06461"/>
                    <w:p w:rsidR="00B06461" w:rsidRPr="00B06461" w:rsidRDefault="00B06461" w:rsidP="00B06461"/>
                  </w:txbxContent>
                </v:textbox>
              </v:shape>
            </w:pict>
          </mc:Fallback>
        </mc:AlternateContent>
      </w: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  <w:r w:rsidRPr="00CA13AA"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DA4747" wp14:editId="7FED67E0">
                <wp:simplePos x="0" y="0"/>
                <wp:positionH relativeFrom="column">
                  <wp:posOffset>142552</wp:posOffset>
                </wp:positionH>
                <wp:positionV relativeFrom="paragraph">
                  <wp:posOffset>364825</wp:posOffset>
                </wp:positionV>
                <wp:extent cx="5976572" cy="922955"/>
                <wp:effectExtent l="0" t="0" r="24765" b="1079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572" cy="92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61" w:rsidRDefault="00B06461" w:rsidP="00B06461"/>
                          <w:p w:rsidR="00B06461" w:rsidRPr="00B06461" w:rsidRDefault="00B06461" w:rsidP="00B0646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4747" id="_x0000_s1046" type="#_x0000_t202" style="position:absolute;margin-left:11.2pt;margin-top:28.75pt;width:470.6pt;height:72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5oPQIAAE4EAAAOAAAAZHJzL2Uyb0RvYy54bWysVM1u2zAMvg/YOwi6L04MuG2MOEWXLsOA&#10;7gfo9gCKLMfCJNGTlNjZsQGGPcReYdh5z+MXGSUnafd3GeaDQErkR/Ij6dllpxXZCuskmIJORmNK&#10;hOFQSrMu6Lu3yycXlDjPTMkUGFHQnXD0cv740axtcpFCDaoUliCIcXnbFLT2vsmTxPFaaOZG0AiD&#10;jxVYzTyqdp2UlrWIrlWSjsdnSQu2bCxw4RzeXg+PdB7xq0pw/7qqnPBEFRRz8/G08VyFM5nPWL62&#10;rKklP6TB/iELzaTBoCeoa+YZ2Vj5G5SW3IKDyo846ASqSnIRa8BqJuNfqrmtWSNiLUiOa040uf8H&#10;y19t31giy4Km2CnDNPao33/q7772d9/7/WfS77/0+31/9w11kga+2sbl6HbboKPvnkKHfY+1u+YG&#10;+HtHDCxqZtbiylpoa8FKzHcSPJMHrgOOCyCr9iWUGJdtPESgrrI6kIn0EETHvu1OvRKdJxwvs+n5&#10;WXaeUsLxbZqm0yyLIVh+9G6s888FaBKEglqchYjOtjfOh2xYfjQJwRwoWS6lUlGx69VCWbJlODfL&#10;+B3QfzJThrQYPUuzgYC/Qozj9ycILT0ugJK6oBcnI5YH2p6ZMo6nZ1INMqaszIHHQN1Aou9WXWzh&#10;ZBoiBJJXUO6QWQvDwOOColCD/UhJi8NeUPdhw6ygRL0w2J2wGUfBHoXVUWCGo2tBPSWDuPBxgwJR&#10;Bq6wa5WMhN5HPuSIQxt5PixY2IqHerS6/w3MfwAAAP//AwBQSwMEFAAGAAgAAAAhAE7ONkLfAAAA&#10;CQEAAA8AAABkcnMvZG93bnJldi54bWxMj8tOwzAQRfdI/IM1SOyog6GhDXGqFgkJ1A1tEWs3njwg&#10;Hkexm4a/Z1jBcnSu7j2TrybXiRGH0HrScDtLQCCV3rZUa3g/PN8sQIRoyJrOE2r4xgCr4vIiN5n1&#10;Z9rhuI+14BIKmdHQxNhnUoayQWfCzPdIzCo/OBP5HGppB3PmctdJlSSpdKYlXmhMj08Nll/7k9Nw&#10;GDfhZfcZl/a12ki1rd7Ux7DW+vpqWj+CiDjFvzD86rM6FOx09CeyQXQalLrnpIb5wxwE82V6l4I4&#10;MkjUAmSRy/8fFD8AAAD//wMAUEsBAi0AFAAGAAgAAAAhALaDOJL+AAAA4QEAABMAAAAAAAAAAAAA&#10;AAAAAAAAAFtDb250ZW50X1R5cGVzXS54bWxQSwECLQAUAAYACAAAACEAOP0h/9YAAACUAQAACwAA&#10;AAAAAAAAAAAAAAAvAQAAX3JlbHMvLnJlbHNQSwECLQAUAAYACAAAACEA/+KOaD0CAABOBAAADgAA&#10;AAAAAAAAAAAAAAAuAgAAZHJzL2Uyb0RvYy54bWxQSwECLQAUAAYACAAAACEATs42Qt8AAAAJAQAA&#10;DwAAAAAAAAAAAAAAAACXBAAAZHJzL2Rvd25yZXYueG1sUEsFBgAAAAAEAAQA8wAAAKMFAAAAAA==&#10;">
                <v:textbox inset="0,0,0,0">
                  <w:txbxContent>
                    <w:p w:rsidR="00B06461" w:rsidRDefault="00B06461" w:rsidP="00B06461"/>
                    <w:p w:rsidR="00B06461" w:rsidRPr="00B06461" w:rsidRDefault="00B06461" w:rsidP="00B06461"/>
                  </w:txbxContent>
                </v:textbox>
              </v:shape>
            </w:pict>
          </mc:Fallback>
        </mc:AlternateContent>
      </w:r>
      <w:r w:rsidR="00CF4098">
        <w:rPr>
          <w:rFonts w:ascii="UD デジタル 教科書体 N-B" w:eastAsia="UD デジタル 教科書体 N-B" w:hint="eastAsia"/>
          <w:sz w:val="24"/>
          <w:szCs w:val="24"/>
        </w:rPr>
        <w:t>３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おうちの人からのコメント</w:t>
      </w: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B06461" w:rsidRDefault="00B06461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5B4BFE" w:rsidRDefault="005B4BFE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4979E9" w:rsidRDefault="004979E9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4979E9" w:rsidRDefault="004979E9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4979E9" w:rsidRDefault="004979E9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4979E9" w:rsidRDefault="004979E9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10260C" w:rsidRDefault="0010260C" w:rsidP="00FF16C3">
      <w:pPr>
        <w:jc w:val="left"/>
        <w:rPr>
          <w:rFonts w:ascii="UD デジタル 教科書体 N-B" w:eastAsia="UD デジタル 教科書体 N-B"/>
          <w:sz w:val="24"/>
          <w:szCs w:val="24"/>
        </w:rPr>
        <w:sectPr w:rsidR="0010260C" w:rsidSect="0010260C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283" w:gutter="0"/>
          <w:pgNumType w:start="0"/>
          <w:cols w:space="425"/>
          <w:titlePg/>
          <w:docGrid w:type="linesAndChars" w:linePitch="291" w:charSpace="-3531"/>
        </w:sectPr>
      </w:pPr>
    </w:p>
    <w:p w:rsidR="004979E9" w:rsidRPr="00B06461" w:rsidRDefault="004979E9" w:rsidP="00FF16C3">
      <w:pPr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84830" cy="2456815"/>
            <wp:effectExtent l="0" t="0" r="1270" b="63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9E9" w:rsidRPr="00B06461" w:rsidSect="0010260C">
      <w:type w:val="continuous"/>
      <w:pgSz w:w="11906" w:h="16838" w:code="9"/>
      <w:pgMar w:top="1134" w:right="1134" w:bottom="1134" w:left="1134" w:header="851" w:footer="283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24" w:rsidRDefault="00944E24" w:rsidP="00944E24">
      <w:r>
        <w:separator/>
      </w:r>
    </w:p>
  </w:endnote>
  <w:endnote w:type="continuationSeparator" w:id="0">
    <w:p w:rsidR="00944E24" w:rsidRDefault="00944E24" w:rsidP="0094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133825"/>
      <w:docPartObj>
        <w:docPartGallery w:val="Page Numbers (Bottom of Page)"/>
        <w:docPartUnique/>
      </w:docPartObj>
    </w:sdtPr>
    <w:sdtEndPr/>
    <w:sdtContent>
      <w:p w:rsidR="004C0C56" w:rsidRDefault="004C0C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D0A" w:rsidRPr="00205D0A">
          <w:rPr>
            <w:noProof/>
            <w:lang w:val="ja-JP"/>
          </w:rPr>
          <w:t>1</w:t>
        </w:r>
        <w:r>
          <w:fldChar w:fldCharType="end"/>
        </w:r>
      </w:p>
    </w:sdtContent>
  </w:sdt>
  <w:p w:rsidR="004C0C56" w:rsidRDefault="004C0C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24" w:rsidRDefault="00944E24" w:rsidP="00944E24">
      <w:r>
        <w:separator/>
      </w:r>
    </w:p>
  </w:footnote>
  <w:footnote w:type="continuationSeparator" w:id="0">
    <w:p w:rsidR="00944E24" w:rsidRDefault="00944E24" w:rsidP="0094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F0" w:rsidRPr="00D231F0" w:rsidRDefault="00D231F0" w:rsidP="00D231F0">
    <w:pPr>
      <w:pStyle w:val="a5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0"/>
    <w:rsid w:val="00050784"/>
    <w:rsid w:val="00061287"/>
    <w:rsid w:val="0009715B"/>
    <w:rsid w:val="000B4358"/>
    <w:rsid w:val="0010260C"/>
    <w:rsid w:val="001B4D53"/>
    <w:rsid w:val="001D50F5"/>
    <w:rsid w:val="00202390"/>
    <w:rsid w:val="00205D0A"/>
    <w:rsid w:val="003668A1"/>
    <w:rsid w:val="004253FD"/>
    <w:rsid w:val="00464E52"/>
    <w:rsid w:val="004979E9"/>
    <w:rsid w:val="004C0C56"/>
    <w:rsid w:val="005B4BFE"/>
    <w:rsid w:val="005D2503"/>
    <w:rsid w:val="005E04C7"/>
    <w:rsid w:val="006607DA"/>
    <w:rsid w:val="006607E9"/>
    <w:rsid w:val="006F2ED7"/>
    <w:rsid w:val="00746614"/>
    <w:rsid w:val="007A40E9"/>
    <w:rsid w:val="007F7623"/>
    <w:rsid w:val="008B6859"/>
    <w:rsid w:val="00944E24"/>
    <w:rsid w:val="00B06461"/>
    <w:rsid w:val="00B3643C"/>
    <w:rsid w:val="00B63AF0"/>
    <w:rsid w:val="00BA71A3"/>
    <w:rsid w:val="00BC5FD4"/>
    <w:rsid w:val="00CA13AA"/>
    <w:rsid w:val="00CF4098"/>
    <w:rsid w:val="00D231F0"/>
    <w:rsid w:val="00D270C2"/>
    <w:rsid w:val="00E45DF0"/>
    <w:rsid w:val="00E75B06"/>
    <w:rsid w:val="00F92BB9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1EFD39"/>
  <w15:chartTrackingRefBased/>
  <w15:docId w15:val="{E021F68B-7A6E-43C5-B20A-A2B4B73A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90"/>
    <w:pPr>
      <w:widowControl w:val="0"/>
      <w:jc w:val="both"/>
    </w:pPr>
    <w:rPr>
      <w:rFonts w:ascii="UD デジタル 教科書体 N-R" w:eastAsia="UD デジタル 教科書体 N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4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E24"/>
    <w:rPr>
      <w:rFonts w:ascii="UD デジタル 教科書体 N-R" w:eastAsia="UD デジタル 教科書体 N-R"/>
    </w:rPr>
  </w:style>
  <w:style w:type="paragraph" w:styleId="a7">
    <w:name w:val="footer"/>
    <w:basedOn w:val="a"/>
    <w:link w:val="a8"/>
    <w:uiPriority w:val="99"/>
    <w:unhideWhenUsed/>
    <w:rsid w:val="0094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E24"/>
    <w:rPr>
      <w:rFonts w:ascii="UD デジタル 教科書体 N-R" w:eastAsia="UD デジタル 教科書体 N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image" Target="media/image4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0" Type="http://schemas.openxmlformats.org/officeDocument/2006/relationships/header" Target="header1.xml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9268-F078-4430-8D65-1D412537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森田＿雅彦</dc:creator>
  <cp:keywords/>
  <dc:description/>
  <cp:lastModifiedBy>森田＿雅彦</cp:lastModifiedBy>
  <cp:revision>8</cp:revision>
  <cp:lastPrinted>2021-02-03T08:19:00Z</cp:lastPrinted>
  <dcterms:created xsi:type="dcterms:W3CDTF">2021-01-29T00:47:00Z</dcterms:created>
  <dcterms:modified xsi:type="dcterms:W3CDTF">2021-03-11T02:27:00Z</dcterms:modified>
</cp:coreProperties>
</file>